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36" w:rsidRPr="00CC7EB7" w:rsidRDefault="00CC7EB7" w:rsidP="00531F36">
      <w:pPr>
        <w:pStyle w:val="GvdeMetni"/>
        <w:spacing w:line="242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CC7EB7">
        <w:rPr>
          <w:rFonts w:ascii="Times New Roman" w:hAnsi="Times New Roman" w:cs="Times New Roman"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58752" behindDoc="0" locked="0" layoutInCell="1" allowOverlap="1" wp14:anchorId="061AF5D0" wp14:editId="5354F278">
            <wp:simplePos x="0" y="0"/>
            <wp:positionH relativeFrom="column">
              <wp:posOffset>-180975</wp:posOffset>
            </wp:positionH>
            <wp:positionV relativeFrom="paragraph">
              <wp:posOffset>-324485</wp:posOffset>
            </wp:positionV>
            <wp:extent cx="914400" cy="914400"/>
            <wp:effectExtent l="0" t="0" r="0" b="0"/>
            <wp:wrapSquare wrapText="bothSides"/>
            <wp:docPr id="65" name="Resim 65" descr="http://www.aku.edu.tr/genel/image/aku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ku.edu.tr/genel/image/akulogo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1F36" w:rsidRPr="00CC7EB7">
        <w:rPr>
          <w:rFonts w:ascii="Times New Roman" w:hAnsi="Times New Roman" w:cs="Times New Roman"/>
          <w:sz w:val="20"/>
          <w:szCs w:val="20"/>
          <w:lang w:val="tr-TR"/>
        </w:rPr>
        <w:t xml:space="preserve">       </w:t>
      </w:r>
      <w:r>
        <w:rPr>
          <w:rFonts w:ascii="Times New Roman" w:hAnsi="Times New Roman" w:cs="Times New Roman"/>
          <w:sz w:val="20"/>
          <w:szCs w:val="20"/>
          <w:lang w:val="tr-TR"/>
        </w:rPr>
        <w:t xml:space="preserve">                  </w:t>
      </w:r>
      <w:r w:rsidR="00531F36" w:rsidRPr="00CC7EB7">
        <w:rPr>
          <w:rFonts w:ascii="Times New Roman" w:hAnsi="Times New Roman" w:cs="Times New Roman"/>
          <w:sz w:val="20"/>
          <w:szCs w:val="20"/>
          <w:lang w:val="tr-TR"/>
        </w:rPr>
        <w:t xml:space="preserve"> T.C.</w:t>
      </w:r>
    </w:p>
    <w:p w:rsidR="00796840" w:rsidRPr="00CC7EB7" w:rsidRDefault="00CC7EB7" w:rsidP="00531F36">
      <w:pPr>
        <w:pStyle w:val="GvdeMetni"/>
        <w:spacing w:line="242" w:lineRule="auto"/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 xml:space="preserve">  </w:t>
      </w:r>
      <w:r w:rsidR="00796840" w:rsidRPr="00CC7EB7">
        <w:rPr>
          <w:rFonts w:ascii="Times New Roman" w:hAnsi="Times New Roman" w:cs="Times New Roman"/>
          <w:sz w:val="20"/>
          <w:szCs w:val="20"/>
          <w:lang w:val="tr-TR"/>
        </w:rPr>
        <w:t>AFYON KOCATEPE ÜNİVERSİTESİ</w:t>
      </w:r>
    </w:p>
    <w:p w:rsidR="00CC7EB7" w:rsidRDefault="00531F36" w:rsidP="00CC7EB7">
      <w:pPr>
        <w:pStyle w:val="GvdeMetni"/>
        <w:spacing w:line="242" w:lineRule="auto"/>
        <w:ind w:left="1778" w:firstLine="0"/>
        <w:rPr>
          <w:rFonts w:ascii="Times New Roman" w:hAnsi="Times New Roman" w:cs="Times New Roman"/>
          <w:sz w:val="20"/>
          <w:szCs w:val="20"/>
          <w:lang w:val="tr-TR"/>
        </w:rPr>
      </w:pPr>
      <w:r w:rsidRPr="00CC7EB7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</w:t>
      </w:r>
      <w:r w:rsidR="00CC7EB7">
        <w:rPr>
          <w:rFonts w:ascii="Times New Roman" w:hAnsi="Times New Roman" w:cs="Times New Roman"/>
          <w:sz w:val="20"/>
          <w:szCs w:val="20"/>
          <w:lang w:val="tr-TR"/>
        </w:rPr>
        <w:t xml:space="preserve">      </w:t>
      </w:r>
      <w:r w:rsidRPr="00CC7EB7">
        <w:rPr>
          <w:rFonts w:ascii="Times New Roman" w:hAnsi="Times New Roman" w:cs="Times New Roman"/>
          <w:sz w:val="20"/>
          <w:szCs w:val="20"/>
          <w:lang w:val="tr-TR"/>
        </w:rPr>
        <w:t xml:space="preserve">  </w:t>
      </w:r>
      <w:r w:rsidR="00796840" w:rsidRPr="00CC7EB7">
        <w:rPr>
          <w:rFonts w:ascii="Times New Roman" w:hAnsi="Times New Roman" w:cs="Times New Roman"/>
          <w:sz w:val="20"/>
          <w:szCs w:val="20"/>
          <w:lang w:val="tr-TR"/>
        </w:rPr>
        <w:t>SAĞLIK BİLİMLERİ ENSTİTÜSÜ</w:t>
      </w:r>
    </w:p>
    <w:p w:rsidR="00796840" w:rsidRPr="00CC7EB7" w:rsidRDefault="00CC7EB7" w:rsidP="00CC7EB7">
      <w:pPr>
        <w:pStyle w:val="GvdeMetni"/>
        <w:spacing w:line="242" w:lineRule="auto"/>
        <w:ind w:left="1778" w:firstLine="0"/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 xml:space="preserve">        </w:t>
      </w:r>
      <w:r w:rsidR="00A000CD" w:rsidRPr="00CC7EB7">
        <w:rPr>
          <w:rFonts w:ascii="Times New Roman" w:hAnsi="Times New Roman" w:cs="Times New Roman"/>
          <w:sz w:val="20"/>
          <w:szCs w:val="20"/>
          <w:lang w:val="tr-TR"/>
        </w:rPr>
        <w:t>LABORATUVAR HAYVANLARI</w:t>
      </w:r>
      <w:r w:rsidR="00796840" w:rsidRPr="00CC7EB7">
        <w:rPr>
          <w:rFonts w:ascii="Times New Roman" w:hAnsi="Times New Roman" w:cs="Times New Roman"/>
          <w:sz w:val="20"/>
          <w:szCs w:val="20"/>
          <w:lang w:val="tr-TR"/>
        </w:rPr>
        <w:t xml:space="preserve"> (VETERİNER) ANABİLİM DALI</w:t>
      </w:r>
    </w:p>
    <w:p w:rsidR="00BB7666" w:rsidRPr="00CC7EB7" w:rsidRDefault="00531F36" w:rsidP="00531F36">
      <w:pPr>
        <w:pStyle w:val="GvdeMetni"/>
        <w:spacing w:line="242" w:lineRule="auto"/>
        <w:rPr>
          <w:rFonts w:ascii="Times New Roman" w:hAnsi="Times New Roman" w:cs="Times New Roman"/>
          <w:b w:val="0"/>
          <w:bCs w:val="0"/>
          <w:sz w:val="20"/>
          <w:szCs w:val="20"/>
          <w:lang w:val="tr-TR"/>
        </w:rPr>
      </w:pPr>
      <w:r w:rsidRPr="00CC7EB7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</w:t>
      </w:r>
      <w:r w:rsidR="00D92E7B" w:rsidRPr="00CC7EB7">
        <w:rPr>
          <w:rFonts w:ascii="Times New Roman" w:hAnsi="Times New Roman" w:cs="Times New Roman"/>
          <w:sz w:val="20"/>
          <w:szCs w:val="20"/>
          <w:lang w:val="tr-TR"/>
        </w:rPr>
        <w:t>TEZSİZ YÜKSEK LİSANS</w:t>
      </w:r>
      <w:r w:rsidR="00D92E7B" w:rsidRPr="00CC7EB7">
        <w:rPr>
          <w:rFonts w:ascii="Times New Roman" w:hAnsi="Times New Roman" w:cs="Times New Roman"/>
          <w:spacing w:val="-4"/>
          <w:sz w:val="20"/>
          <w:szCs w:val="20"/>
          <w:lang w:val="tr-TR"/>
        </w:rPr>
        <w:t xml:space="preserve"> </w:t>
      </w:r>
      <w:r w:rsidR="00D92E7B" w:rsidRPr="00CC7EB7">
        <w:rPr>
          <w:rFonts w:ascii="Times New Roman" w:hAnsi="Times New Roman" w:cs="Times New Roman"/>
          <w:sz w:val="20"/>
          <w:szCs w:val="20"/>
          <w:lang w:val="tr-TR"/>
        </w:rPr>
        <w:t>PROGRAMI</w:t>
      </w:r>
    </w:p>
    <w:p w:rsidR="00BB7666" w:rsidRPr="00CC7EB7" w:rsidRDefault="00BB7666">
      <w:pPr>
        <w:spacing w:before="9"/>
        <w:rPr>
          <w:rFonts w:ascii="Times New Roman" w:eastAsia="Calibri" w:hAnsi="Times New Roman" w:cs="Times New Roman"/>
          <w:b/>
          <w:bCs/>
          <w:sz w:val="20"/>
          <w:szCs w:val="20"/>
          <w:lang w:val="tr-TR"/>
        </w:rPr>
      </w:pPr>
    </w:p>
    <w:tbl>
      <w:tblPr>
        <w:tblStyle w:val="TableNormal"/>
        <w:tblW w:w="0" w:type="auto"/>
        <w:tblInd w:w="206" w:type="dxa"/>
        <w:tblLayout w:type="fixed"/>
        <w:tblLook w:val="01E0" w:firstRow="1" w:lastRow="1" w:firstColumn="1" w:lastColumn="1" w:noHBand="0" w:noVBand="0"/>
      </w:tblPr>
      <w:tblGrid>
        <w:gridCol w:w="1302"/>
        <w:gridCol w:w="4141"/>
        <w:gridCol w:w="409"/>
        <w:gridCol w:w="600"/>
        <w:gridCol w:w="584"/>
        <w:gridCol w:w="613"/>
        <w:gridCol w:w="796"/>
        <w:gridCol w:w="852"/>
      </w:tblGrid>
      <w:tr w:rsidR="00BB7666" w:rsidRPr="00CC7EB7" w:rsidTr="00791F42">
        <w:trPr>
          <w:trHeight w:hRule="exact" w:val="302"/>
        </w:trPr>
        <w:tc>
          <w:tcPr>
            <w:tcW w:w="9297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B7666" w:rsidRPr="00CC7EB7" w:rsidRDefault="00D92E7B">
            <w:pPr>
              <w:pStyle w:val="TableParagraph"/>
              <w:spacing w:before="44"/>
              <w:ind w:left="4291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I.</w:t>
            </w:r>
            <w:r w:rsidRPr="00CC7EB7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tr-TR"/>
              </w:rPr>
              <w:t xml:space="preserve"> </w:t>
            </w:r>
            <w:r w:rsidRPr="00CC7EB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YARIYIL</w:t>
            </w:r>
          </w:p>
        </w:tc>
      </w:tr>
      <w:tr w:rsidR="00BB7666" w:rsidRPr="00CC7EB7" w:rsidTr="00791F42">
        <w:trPr>
          <w:trHeight w:hRule="exact" w:val="310"/>
        </w:trPr>
        <w:tc>
          <w:tcPr>
            <w:tcW w:w="13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BB7666" w:rsidRPr="00CC7EB7" w:rsidRDefault="00D92E7B">
            <w:pPr>
              <w:pStyle w:val="TableParagraph"/>
              <w:spacing w:before="49"/>
              <w:ind w:left="352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D.</w:t>
            </w:r>
            <w:r w:rsidRPr="00CC7EB7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tr-TR"/>
              </w:rPr>
              <w:t xml:space="preserve"> </w:t>
            </w:r>
            <w:r w:rsidRPr="00CC7EB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KODU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BB7666" w:rsidRPr="00CC7EB7" w:rsidRDefault="00D92E7B">
            <w:pPr>
              <w:pStyle w:val="TableParagraph"/>
              <w:spacing w:before="49"/>
              <w:ind w:left="129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DERSİN</w:t>
            </w:r>
            <w:r w:rsidRPr="00CC7EB7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tr-TR"/>
              </w:rPr>
              <w:t xml:space="preserve"> </w:t>
            </w:r>
            <w:r w:rsidRPr="00CC7EB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ADI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BB7666" w:rsidRPr="00CC7EB7" w:rsidRDefault="00D92E7B">
            <w:pPr>
              <w:pStyle w:val="TableParagraph"/>
              <w:spacing w:before="49"/>
              <w:ind w:right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Z/S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66" w:rsidRPr="00CC7EB7" w:rsidRDefault="00D92E7B">
            <w:pPr>
              <w:pStyle w:val="TableParagraph"/>
              <w:spacing w:before="49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CC7EB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Teo</w:t>
            </w:r>
            <w:proofErr w:type="spellEnd"/>
            <w:r w:rsidRPr="00CC7EB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B7666" w:rsidRPr="00CC7EB7" w:rsidRDefault="00D92E7B">
            <w:pPr>
              <w:pStyle w:val="TableParagraph"/>
              <w:spacing w:before="49"/>
              <w:ind w:left="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proofErr w:type="spellStart"/>
            <w:proofErr w:type="gramStart"/>
            <w:r w:rsidRPr="00CC7EB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Uyg</w:t>
            </w:r>
            <w:proofErr w:type="spellEnd"/>
            <w:r w:rsidRPr="00CC7EB7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tr-TR"/>
              </w:rPr>
              <w:t xml:space="preserve"> </w:t>
            </w:r>
            <w:r w:rsidRPr="00CC7EB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</w:t>
            </w:r>
            <w:proofErr w:type="gramEnd"/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:rsidR="00BB7666" w:rsidRPr="00CC7EB7" w:rsidRDefault="00D92E7B">
            <w:pPr>
              <w:pStyle w:val="TableParagraph"/>
              <w:spacing w:before="4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Top.</w:t>
            </w:r>
          </w:p>
        </w:tc>
        <w:tc>
          <w:tcPr>
            <w:tcW w:w="1648" w:type="dxa"/>
            <w:gridSpan w:val="2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BB7666" w:rsidRPr="00CC7EB7" w:rsidRDefault="00D92E7B">
            <w:pPr>
              <w:pStyle w:val="TableParagraph"/>
              <w:spacing w:before="49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Kredi</w:t>
            </w:r>
          </w:p>
        </w:tc>
      </w:tr>
      <w:tr w:rsidR="00BB7666" w:rsidRPr="00CC7EB7" w:rsidTr="00791F42">
        <w:trPr>
          <w:trHeight w:hRule="exact" w:val="30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BB7666" w:rsidRPr="00CC7EB7" w:rsidRDefault="00BB766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BB7666" w:rsidRPr="00CC7EB7" w:rsidRDefault="00D92E7B">
            <w:pPr>
              <w:pStyle w:val="TableParagraph"/>
              <w:spacing w:before="49"/>
              <w:ind w:left="129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Zorunlu</w:t>
            </w:r>
            <w:r w:rsidRPr="00CC7EB7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tr-TR"/>
              </w:rPr>
              <w:t xml:space="preserve"> </w:t>
            </w:r>
            <w:r w:rsidRPr="00CC7EB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Dersler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BB7666" w:rsidRPr="00CC7EB7" w:rsidRDefault="00BB766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66" w:rsidRPr="00CC7EB7" w:rsidRDefault="00BB766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B7666" w:rsidRPr="00CC7EB7" w:rsidRDefault="00BB766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:rsidR="00BB7666" w:rsidRPr="00CC7EB7" w:rsidRDefault="00BB766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BB7666" w:rsidRPr="00CC7EB7" w:rsidRDefault="00D92E7B">
            <w:pPr>
              <w:pStyle w:val="TableParagraph"/>
              <w:spacing w:before="49"/>
              <w:ind w:right="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Ulusal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66" w:rsidRPr="00CC7EB7" w:rsidRDefault="00D92E7B">
            <w:pPr>
              <w:pStyle w:val="TableParagraph"/>
              <w:spacing w:before="49"/>
              <w:ind w:left="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ECTS</w:t>
            </w:r>
          </w:p>
        </w:tc>
      </w:tr>
      <w:tr w:rsidR="00796840" w:rsidRPr="00CC7EB7" w:rsidTr="00791F42">
        <w:trPr>
          <w:trHeight w:hRule="exact" w:val="358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796840" w:rsidRPr="00CC7EB7" w:rsidRDefault="00323661" w:rsidP="00791F42">
            <w:pPr>
              <w:pStyle w:val="TableParagraph"/>
              <w:spacing w:before="49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VLTZ101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796840" w:rsidRPr="00CC7EB7" w:rsidRDefault="00796840" w:rsidP="00796840">
            <w:pPr>
              <w:pStyle w:val="TableParagraph"/>
              <w:spacing w:before="4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</w:t>
            </w:r>
            <w:r w:rsidR="004F5D4D"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önlendirilmiş Çalışma</w:t>
            </w: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(D</w:t>
            </w:r>
            <w:r w:rsidR="004F5D4D"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anışmanlık</w:t>
            </w: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) </w:t>
            </w:r>
          </w:p>
          <w:p w:rsidR="00796840" w:rsidRPr="00CC7EB7" w:rsidRDefault="00796840" w:rsidP="00796840">
            <w:pPr>
              <w:pStyle w:val="TableParagraph"/>
              <w:spacing w:before="49"/>
              <w:ind w:left="12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796840" w:rsidRPr="00CC7EB7" w:rsidRDefault="00796840" w:rsidP="00791F42">
            <w:pPr>
              <w:pStyle w:val="TableParagraph"/>
              <w:spacing w:before="4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Z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40" w:rsidRPr="00CC7EB7" w:rsidRDefault="00796840" w:rsidP="00791F42">
            <w:pPr>
              <w:pStyle w:val="TableParagraph"/>
              <w:spacing w:before="4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6840" w:rsidRPr="00CC7EB7" w:rsidRDefault="00796840" w:rsidP="00791F42">
            <w:pPr>
              <w:pStyle w:val="TableParagraph"/>
              <w:spacing w:before="4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:rsidR="00796840" w:rsidRPr="00CC7EB7" w:rsidRDefault="00796840" w:rsidP="00791F42">
            <w:pPr>
              <w:pStyle w:val="TableParagraph"/>
              <w:spacing w:before="4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796840" w:rsidRPr="00CC7EB7" w:rsidRDefault="00796840" w:rsidP="00791F42">
            <w:pPr>
              <w:pStyle w:val="TableParagraph"/>
              <w:spacing w:before="4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40" w:rsidRPr="00CC7EB7" w:rsidRDefault="00796840" w:rsidP="00791F42">
            <w:pPr>
              <w:pStyle w:val="TableParagraph"/>
              <w:spacing w:before="4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15</w:t>
            </w:r>
          </w:p>
        </w:tc>
      </w:tr>
      <w:tr w:rsidR="00BB7666" w:rsidRPr="00CC7EB7" w:rsidTr="00791F42">
        <w:trPr>
          <w:trHeight w:hRule="exact" w:val="310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BB7666" w:rsidRPr="00CC7EB7" w:rsidRDefault="00323661" w:rsidP="00D92E7B">
            <w:pPr>
              <w:pStyle w:val="TableParagraph"/>
              <w:spacing w:before="49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VLTZ103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796840" w:rsidRPr="00CC7EB7" w:rsidRDefault="00796840" w:rsidP="00796840">
            <w:pPr>
              <w:autoSpaceDE w:val="0"/>
              <w:autoSpaceDN w:val="0"/>
              <w:adjustRightInd w:val="0"/>
              <w:spacing w:after="240" w:line="240" w:lineRule="atLeas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</w:t>
            </w:r>
            <w:r w:rsidR="004F5D4D"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ilimsel Araştırma Yöntemleri</w:t>
            </w:r>
          </w:p>
          <w:p w:rsidR="00BB7666" w:rsidRPr="00CC7EB7" w:rsidRDefault="00BB7666">
            <w:pPr>
              <w:pStyle w:val="TableParagraph"/>
              <w:spacing w:before="49"/>
              <w:ind w:left="12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BB7666" w:rsidRPr="00CC7EB7" w:rsidRDefault="00796840">
            <w:pPr>
              <w:pStyle w:val="TableParagraph"/>
              <w:spacing w:before="49"/>
              <w:ind w:right="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66" w:rsidRPr="00CC7EB7" w:rsidRDefault="00796840">
            <w:pPr>
              <w:pStyle w:val="TableParagraph"/>
              <w:spacing w:before="4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B7666" w:rsidRPr="00CC7EB7" w:rsidRDefault="00796840">
            <w:pPr>
              <w:pStyle w:val="TableParagraph"/>
              <w:spacing w:before="49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:rsidR="00BB7666" w:rsidRPr="00CC7EB7" w:rsidRDefault="00796840">
            <w:pPr>
              <w:pStyle w:val="TableParagraph"/>
              <w:spacing w:before="4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BB7666" w:rsidRPr="00CC7EB7" w:rsidRDefault="00796840">
            <w:pPr>
              <w:pStyle w:val="TableParagraph"/>
              <w:spacing w:before="49"/>
              <w:ind w:right="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66" w:rsidRPr="00CC7EB7" w:rsidRDefault="00796840">
            <w:pPr>
              <w:pStyle w:val="TableParagraph"/>
              <w:spacing w:before="49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BB7666" w:rsidRPr="00CC7EB7" w:rsidTr="00791F42">
        <w:trPr>
          <w:trHeight w:hRule="exact" w:val="401"/>
        </w:trPr>
        <w:tc>
          <w:tcPr>
            <w:tcW w:w="9297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B7666" w:rsidRPr="00CC7EB7" w:rsidRDefault="00BB7666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  <w:p w:rsidR="00BB7666" w:rsidRPr="00CC7EB7" w:rsidRDefault="00D92E7B" w:rsidP="00302E9F">
            <w:pPr>
              <w:pStyle w:val="TableParagraph"/>
              <w:ind w:left="2254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Seçmeli Dersler </w:t>
            </w: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(Seçmeli Dersler Havuzundan 2</w:t>
            </w:r>
            <w:r w:rsidR="00302E9F"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ECTS kredilik </w:t>
            </w:r>
            <w:r w:rsidR="00A000CD"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</w:t>
            </w:r>
            <w:r w:rsidR="00A000CD" w:rsidRPr="00CC7EB7">
              <w:rPr>
                <w:rFonts w:ascii="Times New Roman" w:hAnsi="Times New Roman" w:cs="Times New Roman"/>
                <w:spacing w:val="-21"/>
                <w:sz w:val="20"/>
                <w:szCs w:val="20"/>
                <w:lang w:val="tr-TR"/>
              </w:rPr>
              <w:t>alınacaktır</w:t>
            </w: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)</w:t>
            </w:r>
          </w:p>
        </w:tc>
      </w:tr>
      <w:tr w:rsidR="00BB7666" w:rsidRPr="00CC7EB7" w:rsidTr="00791F42">
        <w:trPr>
          <w:trHeight w:hRule="exact" w:val="312"/>
        </w:trPr>
        <w:tc>
          <w:tcPr>
            <w:tcW w:w="13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BB7666" w:rsidRPr="00CC7EB7" w:rsidRDefault="00BB766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141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BB7666" w:rsidRPr="00CC7EB7" w:rsidRDefault="00D92E7B">
            <w:pPr>
              <w:pStyle w:val="TableParagraph"/>
              <w:spacing w:before="49"/>
              <w:ind w:left="129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Seçmeli Ders</w:t>
            </w:r>
            <w:r w:rsidRPr="00CC7EB7">
              <w:rPr>
                <w:rFonts w:ascii="Times New Roman" w:hAnsi="Times New Roman" w:cs="Times New Roman"/>
                <w:spacing w:val="-5"/>
                <w:sz w:val="20"/>
                <w:szCs w:val="20"/>
                <w:lang w:val="tr-TR"/>
              </w:rPr>
              <w:t xml:space="preserve"> </w:t>
            </w: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BB7666" w:rsidRPr="00CC7EB7" w:rsidRDefault="00D92E7B">
            <w:pPr>
              <w:pStyle w:val="TableParagraph"/>
              <w:spacing w:before="49"/>
              <w:ind w:right="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66" w:rsidRPr="00CC7EB7" w:rsidRDefault="00BB766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B7666" w:rsidRPr="00CC7EB7" w:rsidRDefault="00BB766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:rsidR="00BB7666" w:rsidRPr="00CC7EB7" w:rsidRDefault="00BB766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BB7666" w:rsidRPr="00CC7EB7" w:rsidRDefault="00BB766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66" w:rsidRPr="00CC7EB7" w:rsidRDefault="00791F42">
            <w:pPr>
              <w:pStyle w:val="TableParagraph"/>
              <w:spacing w:before="49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BB7666" w:rsidRPr="00CC7EB7" w:rsidTr="00791F42">
        <w:trPr>
          <w:trHeight w:hRule="exact" w:val="305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BB7666" w:rsidRPr="00CC7EB7" w:rsidRDefault="00BB766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BB7666" w:rsidRPr="00CC7EB7" w:rsidRDefault="00D92E7B">
            <w:pPr>
              <w:pStyle w:val="TableParagraph"/>
              <w:spacing w:before="49"/>
              <w:ind w:left="129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Seçmeli Ders</w:t>
            </w:r>
            <w:r w:rsidRPr="00CC7EB7">
              <w:rPr>
                <w:rFonts w:ascii="Times New Roman" w:hAnsi="Times New Roman" w:cs="Times New Roman"/>
                <w:spacing w:val="-5"/>
                <w:sz w:val="20"/>
                <w:szCs w:val="20"/>
                <w:lang w:val="tr-TR"/>
              </w:rPr>
              <w:t xml:space="preserve"> </w:t>
            </w: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II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BB7666" w:rsidRPr="00CC7EB7" w:rsidRDefault="00D92E7B">
            <w:pPr>
              <w:pStyle w:val="TableParagraph"/>
              <w:spacing w:before="49"/>
              <w:ind w:right="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66" w:rsidRPr="00CC7EB7" w:rsidRDefault="00BB766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B7666" w:rsidRPr="00CC7EB7" w:rsidRDefault="00BB766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:rsidR="00BB7666" w:rsidRPr="00CC7EB7" w:rsidRDefault="00BB766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BB7666" w:rsidRPr="00CC7EB7" w:rsidRDefault="00BB766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66" w:rsidRPr="00CC7EB7" w:rsidRDefault="00791F42">
            <w:pPr>
              <w:pStyle w:val="TableParagraph"/>
              <w:spacing w:before="49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BB7666" w:rsidRPr="00CC7EB7" w:rsidTr="00791F42">
        <w:trPr>
          <w:trHeight w:hRule="exact" w:val="30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BB7666" w:rsidRPr="00CC7EB7" w:rsidRDefault="00BB766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BB7666" w:rsidRPr="00CC7EB7" w:rsidRDefault="00D92E7B">
            <w:pPr>
              <w:pStyle w:val="TableParagraph"/>
              <w:spacing w:before="49"/>
              <w:ind w:left="129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Seçmeli Ders</w:t>
            </w:r>
            <w:r w:rsidRPr="00CC7EB7">
              <w:rPr>
                <w:rFonts w:ascii="Times New Roman" w:hAnsi="Times New Roman" w:cs="Times New Roman"/>
                <w:spacing w:val="-4"/>
                <w:sz w:val="20"/>
                <w:szCs w:val="20"/>
                <w:lang w:val="tr-TR"/>
              </w:rPr>
              <w:t xml:space="preserve"> </w:t>
            </w: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III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BB7666" w:rsidRPr="00CC7EB7" w:rsidRDefault="00D92E7B">
            <w:pPr>
              <w:pStyle w:val="TableParagraph"/>
              <w:spacing w:before="49"/>
              <w:ind w:right="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66" w:rsidRPr="00CC7EB7" w:rsidRDefault="00BB766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B7666" w:rsidRPr="00CC7EB7" w:rsidRDefault="00BB766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:rsidR="00BB7666" w:rsidRPr="00CC7EB7" w:rsidRDefault="00BB766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BB7666" w:rsidRPr="00CC7EB7" w:rsidRDefault="00BB766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66" w:rsidRPr="00CC7EB7" w:rsidRDefault="00791F42">
            <w:pPr>
              <w:pStyle w:val="TableParagraph"/>
              <w:spacing w:before="49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BB7666" w:rsidRPr="00CC7EB7" w:rsidTr="00791F42">
        <w:trPr>
          <w:trHeight w:hRule="exact" w:val="305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BB7666" w:rsidRPr="00CC7EB7" w:rsidRDefault="00BB766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BB7666" w:rsidRPr="00CC7EB7" w:rsidRDefault="00D92E7B">
            <w:pPr>
              <w:pStyle w:val="TableParagraph"/>
              <w:spacing w:before="50"/>
              <w:ind w:left="129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Seçmeli Ders</w:t>
            </w:r>
            <w:r w:rsidRPr="00CC7EB7">
              <w:rPr>
                <w:rFonts w:ascii="Times New Roman" w:hAnsi="Times New Roman" w:cs="Times New Roman"/>
                <w:spacing w:val="-4"/>
                <w:sz w:val="20"/>
                <w:szCs w:val="20"/>
                <w:lang w:val="tr-TR"/>
              </w:rPr>
              <w:t xml:space="preserve"> </w:t>
            </w: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IV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BB7666" w:rsidRPr="00CC7EB7" w:rsidRDefault="00D92E7B">
            <w:pPr>
              <w:pStyle w:val="TableParagraph"/>
              <w:spacing w:before="50"/>
              <w:ind w:right="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66" w:rsidRPr="00CC7EB7" w:rsidRDefault="00BB766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B7666" w:rsidRPr="00CC7EB7" w:rsidRDefault="00BB766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:rsidR="00BB7666" w:rsidRPr="00CC7EB7" w:rsidRDefault="00BB766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BB7666" w:rsidRPr="00CC7EB7" w:rsidRDefault="00BB766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66" w:rsidRPr="00CC7EB7" w:rsidRDefault="00791F42">
            <w:pPr>
              <w:pStyle w:val="TableParagraph"/>
              <w:spacing w:before="50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BB7666" w:rsidRPr="00CC7EB7" w:rsidTr="00791F42">
        <w:trPr>
          <w:trHeight w:hRule="exact" w:val="30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BB7666" w:rsidRPr="00CC7EB7" w:rsidRDefault="00BB766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BB7666" w:rsidRPr="00CC7EB7" w:rsidRDefault="00D92E7B">
            <w:pPr>
              <w:pStyle w:val="TableParagraph"/>
              <w:spacing w:before="49"/>
              <w:ind w:left="129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Seçmeli Ders</w:t>
            </w:r>
            <w:r w:rsidRPr="00CC7EB7">
              <w:rPr>
                <w:rFonts w:ascii="Times New Roman" w:hAnsi="Times New Roman" w:cs="Times New Roman"/>
                <w:spacing w:val="-5"/>
                <w:sz w:val="20"/>
                <w:szCs w:val="20"/>
                <w:lang w:val="tr-TR"/>
              </w:rPr>
              <w:t xml:space="preserve"> </w:t>
            </w: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BB7666" w:rsidRPr="00CC7EB7" w:rsidRDefault="00D92E7B">
            <w:pPr>
              <w:pStyle w:val="TableParagraph"/>
              <w:spacing w:before="49"/>
              <w:ind w:right="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66" w:rsidRPr="00CC7EB7" w:rsidRDefault="00BB766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B7666" w:rsidRPr="00CC7EB7" w:rsidRDefault="00BB766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:rsidR="00BB7666" w:rsidRPr="00CC7EB7" w:rsidRDefault="00BB766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BB7666" w:rsidRPr="00CC7EB7" w:rsidRDefault="00BB766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66" w:rsidRPr="00CC7EB7" w:rsidRDefault="00791F42">
            <w:pPr>
              <w:pStyle w:val="TableParagraph"/>
              <w:spacing w:before="49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BB7666" w:rsidRPr="00CC7EB7" w:rsidTr="00791F42">
        <w:trPr>
          <w:trHeight w:hRule="exact" w:val="305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BB7666" w:rsidRPr="00CC7EB7" w:rsidRDefault="00BB766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BB7666" w:rsidRPr="00CC7EB7" w:rsidRDefault="00D92E7B">
            <w:pPr>
              <w:pStyle w:val="TableParagraph"/>
              <w:spacing w:before="49"/>
              <w:ind w:left="129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Toplam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BB7666" w:rsidRPr="00CC7EB7" w:rsidRDefault="00BB766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66" w:rsidRPr="00CC7EB7" w:rsidRDefault="00BB766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B7666" w:rsidRPr="00CC7EB7" w:rsidRDefault="00BB766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:rsidR="00BB7666" w:rsidRPr="00CC7EB7" w:rsidRDefault="00BB766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BB7666" w:rsidRPr="00CC7EB7" w:rsidRDefault="00BB766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66" w:rsidRPr="00CC7EB7" w:rsidRDefault="00791F42">
            <w:pPr>
              <w:pStyle w:val="TableParagraph"/>
              <w:spacing w:before="49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45</w:t>
            </w:r>
          </w:p>
        </w:tc>
      </w:tr>
    </w:tbl>
    <w:p w:rsidR="00BB7666" w:rsidRPr="00CC7EB7" w:rsidRDefault="00BB7666">
      <w:pPr>
        <w:rPr>
          <w:rFonts w:ascii="Times New Roman" w:eastAsia="Calibri" w:hAnsi="Times New Roman" w:cs="Times New Roman"/>
          <w:b/>
          <w:bCs/>
          <w:sz w:val="20"/>
          <w:szCs w:val="20"/>
          <w:lang w:val="tr-TR"/>
        </w:rPr>
      </w:pPr>
    </w:p>
    <w:p w:rsidR="00BB7666" w:rsidRPr="00CC7EB7" w:rsidRDefault="00BB7666">
      <w:pPr>
        <w:spacing w:before="5"/>
        <w:rPr>
          <w:rFonts w:ascii="Times New Roman" w:eastAsia="Calibri" w:hAnsi="Times New Roman" w:cs="Times New Roman"/>
          <w:b/>
          <w:bCs/>
          <w:sz w:val="20"/>
          <w:szCs w:val="20"/>
          <w:lang w:val="tr-TR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334"/>
        <w:gridCol w:w="4211"/>
        <w:gridCol w:w="427"/>
        <w:gridCol w:w="617"/>
        <w:gridCol w:w="599"/>
        <w:gridCol w:w="630"/>
        <w:gridCol w:w="817"/>
        <w:gridCol w:w="801"/>
      </w:tblGrid>
      <w:tr w:rsidR="00BB7666" w:rsidRPr="00CC7EB7">
        <w:trPr>
          <w:trHeight w:hRule="exact" w:val="262"/>
        </w:trPr>
        <w:tc>
          <w:tcPr>
            <w:tcW w:w="9436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B7666" w:rsidRPr="00CC7EB7" w:rsidRDefault="00D92E7B">
            <w:pPr>
              <w:pStyle w:val="TableParagraph"/>
              <w:spacing w:before="25"/>
              <w:ind w:left="4376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II.</w:t>
            </w:r>
            <w:r w:rsidRPr="00CC7EB7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tr-TR"/>
              </w:rPr>
              <w:t xml:space="preserve"> </w:t>
            </w:r>
            <w:r w:rsidRPr="00CC7EB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YARIYIL</w:t>
            </w:r>
          </w:p>
        </w:tc>
      </w:tr>
      <w:tr w:rsidR="00BB7666" w:rsidRPr="00CC7EB7">
        <w:trPr>
          <w:trHeight w:hRule="exact" w:val="269"/>
        </w:trPr>
        <w:tc>
          <w:tcPr>
            <w:tcW w:w="13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BB7666" w:rsidRPr="00CC7EB7" w:rsidRDefault="00D92E7B">
            <w:pPr>
              <w:pStyle w:val="TableParagraph"/>
              <w:spacing w:before="27"/>
              <w:ind w:left="370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D.</w:t>
            </w:r>
            <w:r w:rsidRPr="00CC7EB7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tr-TR"/>
              </w:rPr>
              <w:t xml:space="preserve"> </w:t>
            </w:r>
            <w:r w:rsidRPr="00CC7EB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KODU</w:t>
            </w:r>
          </w:p>
        </w:tc>
        <w:tc>
          <w:tcPr>
            <w:tcW w:w="4211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BB7666" w:rsidRPr="00CC7EB7" w:rsidRDefault="00D92E7B">
            <w:pPr>
              <w:pStyle w:val="TableParagraph"/>
              <w:spacing w:before="27"/>
              <w:ind w:left="129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DERSİN</w:t>
            </w:r>
            <w:r w:rsidRPr="00CC7EB7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tr-TR"/>
              </w:rPr>
              <w:t xml:space="preserve"> </w:t>
            </w:r>
            <w:r w:rsidRPr="00CC7EB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ADI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BB7666" w:rsidRPr="00CC7EB7" w:rsidRDefault="00D92E7B">
            <w:pPr>
              <w:pStyle w:val="TableParagraph"/>
              <w:spacing w:before="27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Z/S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BB7666" w:rsidRPr="00CC7EB7" w:rsidRDefault="00D92E7B">
            <w:pPr>
              <w:pStyle w:val="TableParagraph"/>
              <w:spacing w:before="2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CC7EB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Teo</w:t>
            </w:r>
            <w:proofErr w:type="spellEnd"/>
            <w:r w:rsidRPr="00CC7EB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:rsidR="00BB7666" w:rsidRPr="00CC7EB7" w:rsidRDefault="00D92E7B">
            <w:pPr>
              <w:pStyle w:val="TableParagraph"/>
              <w:spacing w:before="27"/>
              <w:ind w:righ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proofErr w:type="spellStart"/>
            <w:proofErr w:type="gramStart"/>
            <w:r w:rsidRPr="00CC7EB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Uyg</w:t>
            </w:r>
            <w:proofErr w:type="spellEnd"/>
            <w:r w:rsidRPr="00CC7EB7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tr-TR"/>
              </w:rPr>
              <w:t xml:space="preserve"> </w:t>
            </w:r>
            <w:r w:rsidRPr="00CC7EB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</w:t>
            </w:r>
            <w:proofErr w:type="gramEnd"/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:rsidR="00BB7666" w:rsidRPr="00CC7EB7" w:rsidRDefault="00D92E7B">
            <w:pPr>
              <w:pStyle w:val="TableParagraph"/>
              <w:spacing w:before="27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Top.</w:t>
            </w:r>
          </w:p>
        </w:tc>
        <w:tc>
          <w:tcPr>
            <w:tcW w:w="1618" w:type="dxa"/>
            <w:gridSpan w:val="2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BB7666" w:rsidRPr="00CC7EB7" w:rsidRDefault="00D92E7B">
            <w:pPr>
              <w:pStyle w:val="TableParagraph"/>
              <w:spacing w:before="27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Kredi</w:t>
            </w:r>
          </w:p>
        </w:tc>
      </w:tr>
      <w:tr w:rsidR="00BB7666" w:rsidRPr="00CC7EB7">
        <w:trPr>
          <w:trHeight w:hRule="exact" w:val="266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BB7666" w:rsidRPr="00CC7EB7" w:rsidRDefault="00BB766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BB7666" w:rsidRPr="00CC7EB7" w:rsidRDefault="00D92E7B">
            <w:pPr>
              <w:pStyle w:val="TableParagraph"/>
              <w:spacing w:before="30"/>
              <w:ind w:left="129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Zorunlu</w:t>
            </w:r>
            <w:r w:rsidRPr="00CC7EB7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tr-TR"/>
              </w:rPr>
              <w:t xml:space="preserve"> </w:t>
            </w:r>
            <w:r w:rsidRPr="00CC7EB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Dersler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BB7666" w:rsidRPr="00CC7EB7" w:rsidRDefault="00BB766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BB7666" w:rsidRPr="00CC7EB7" w:rsidRDefault="00BB766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:rsidR="00BB7666" w:rsidRPr="00CC7EB7" w:rsidRDefault="00BB766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:rsidR="00BB7666" w:rsidRPr="00CC7EB7" w:rsidRDefault="00BB766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BB7666" w:rsidRPr="00CC7EB7" w:rsidRDefault="00D92E7B">
            <w:pPr>
              <w:pStyle w:val="TableParagraph"/>
              <w:spacing w:before="30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Ulusal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66" w:rsidRPr="00CC7EB7" w:rsidRDefault="00D92E7B">
            <w:pPr>
              <w:pStyle w:val="TableParagraph"/>
              <w:spacing w:before="30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ECTS</w:t>
            </w:r>
          </w:p>
        </w:tc>
      </w:tr>
      <w:tr w:rsidR="00323661" w:rsidRPr="00CC7EB7">
        <w:trPr>
          <w:trHeight w:hRule="exact" w:val="269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DF3597">
            <w:pPr>
              <w:pStyle w:val="TableParagraph"/>
              <w:spacing w:before="49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VLTZ102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123CC8">
            <w:pPr>
              <w:pStyle w:val="TableParagraph"/>
              <w:spacing w:before="4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Yönlendirilmiş Çalışma (Danışmanlık) </w:t>
            </w:r>
          </w:p>
          <w:p w:rsidR="00323661" w:rsidRPr="00CC7EB7" w:rsidRDefault="00323661">
            <w:pPr>
              <w:pStyle w:val="TableParagraph"/>
              <w:spacing w:before="27"/>
              <w:ind w:left="129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>
            <w:pPr>
              <w:pStyle w:val="TableParagraph"/>
              <w:spacing w:before="27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Z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>
            <w:pPr>
              <w:pStyle w:val="TableParagraph"/>
              <w:spacing w:before="27"/>
              <w:ind w:righ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323661" w:rsidRPr="00CC7EB7" w:rsidRDefault="00323661">
            <w:pPr>
              <w:pStyle w:val="TableParagraph"/>
              <w:spacing w:before="27"/>
              <w:ind w:righ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>
            <w:pPr>
              <w:pStyle w:val="TableParagraph"/>
              <w:spacing w:before="2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>
            <w:pPr>
              <w:pStyle w:val="TableParagraph"/>
              <w:spacing w:before="27"/>
              <w:ind w:righ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>
            <w:pPr>
              <w:pStyle w:val="TableParagraph"/>
              <w:spacing w:before="27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15</w:t>
            </w:r>
          </w:p>
        </w:tc>
      </w:tr>
      <w:tr w:rsidR="00323661" w:rsidRPr="00CC7EB7">
        <w:trPr>
          <w:trHeight w:hRule="exact" w:val="269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DF3597">
            <w:pPr>
              <w:pStyle w:val="TableParagraph"/>
              <w:spacing w:before="49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VLTZ104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123CC8">
            <w:pPr>
              <w:autoSpaceDE w:val="0"/>
              <w:autoSpaceDN w:val="0"/>
              <w:adjustRightInd w:val="0"/>
              <w:spacing w:after="240" w:line="240" w:lineRule="atLeas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Dönem Projesi</w:t>
            </w:r>
          </w:p>
          <w:p w:rsidR="00323661" w:rsidRPr="00CC7EB7" w:rsidRDefault="00323661">
            <w:pPr>
              <w:pStyle w:val="TableParagraph"/>
              <w:spacing w:before="27"/>
              <w:ind w:left="12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>
            <w:pPr>
              <w:pStyle w:val="TableParagraph"/>
              <w:spacing w:before="27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>
            <w:pPr>
              <w:pStyle w:val="TableParagraph"/>
              <w:spacing w:before="27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323661" w:rsidRPr="00CC7EB7" w:rsidRDefault="00323661">
            <w:pPr>
              <w:pStyle w:val="TableParagraph"/>
              <w:spacing w:before="27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>
            <w:pPr>
              <w:pStyle w:val="TableParagraph"/>
              <w:spacing w:before="2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>
            <w:pPr>
              <w:pStyle w:val="TableParagraph"/>
              <w:spacing w:before="27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>
            <w:pPr>
              <w:pStyle w:val="TableParagraph"/>
              <w:spacing w:before="27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791F42" w:rsidRPr="00CC7EB7">
        <w:trPr>
          <w:trHeight w:hRule="exact" w:val="401"/>
        </w:trPr>
        <w:tc>
          <w:tcPr>
            <w:tcW w:w="9436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F42" w:rsidRPr="00CC7EB7" w:rsidRDefault="00791F42">
            <w:pPr>
              <w:pStyle w:val="TableParagraph"/>
              <w:spacing w:before="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  <w:p w:rsidR="00791F42" w:rsidRPr="00CC7EB7" w:rsidRDefault="00791F42" w:rsidP="00883C8B">
            <w:pPr>
              <w:pStyle w:val="TableParagraph"/>
              <w:ind w:left="2160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Seçmeli Dersler </w:t>
            </w: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(Seçmeli Dersler Havuzundan 2</w:t>
            </w:r>
            <w:r w:rsidR="00883C8B"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5 </w:t>
            </w: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ECTS kredilik ders</w:t>
            </w:r>
            <w:r w:rsidRPr="00CC7EB7">
              <w:rPr>
                <w:rFonts w:ascii="Times New Roman" w:hAnsi="Times New Roman" w:cs="Times New Roman"/>
                <w:spacing w:val="-24"/>
                <w:sz w:val="20"/>
                <w:szCs w:val="20"/>
                <w:lang w:val="tr-TR"/>
              </w:rPr>
              <w:t xml:space="preserve"> </w:t>
            </w: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alınacaktır)</w:t>
            </w:r>
          </w:p>
        </w:tc>
      </w:tr>
      <w:tr w:rsidR="00791F42" w:rsidRPr="00CC7EB7">
        <w:trPr>
          <w:trHeight w:hRule="exact" w:val="272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791F42" w:rsidRPr="00CC7EB7" w:rsidRDefault="00791F4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791F42" w:rsidRPr="00CC7EB7" w:rsidRDefault="00791F42">
            <w:pPr>
              <w:pStyle w:val="TableParagraph"/>
              <w:spacing w:before="35"/>
              <w:ind w:left="129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Seçmeli Ders</w:t>
            </w:r>
            <w:r w:rsidRPr="00CC7EB7">
              <w:rPr>
                <w:rFonts w:ascii="Times New Roman" w:hAnsi="Times New Roman" w:cs="Times New Roman"/>
                <w:spacing w:val="-5"/>
                <w:sz w:val="20"/>
                <w:szCs w:val="20"/>
                <w:lang w:val="tr-TR"/>
              </w:rPr>
              <w:t xml:space="preserve"> </w:t>
            </w: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791F42" w:rsidRPr="00CC7EB7" w:rsidRDefault="00791F42">
            <w:pPr>
              <w:pStyle w:val="TableParagraph"/>
              <w:spacing w:before="35"/>
              <w:ind w:right="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791F42" w:rsidRPr="00CC7EB7" w:rsidRDefault="00791F4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:rsidR="00791F42" w:rsidRPr="00CC7EB7" w:rsidRDefault="00791F4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:rsidR="00791F42" w:rsidRPr="00CC7EB7" w:rsidRDefault="00791F4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791F42" w:rsidRPr="00CC7EB7" w:rsidRDefault="00791F4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F42" w:rsidRPr="00CC7EB7" w:rsidRDefault="00791F42">
            <w:pPr>
              <w:pStyle w:val="TableParagraph"/>
              <w:spacing w:before="35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791F42" w:rsidRPr="00CC7EB7">
        <w:trPr>
          <w:trHeight w:hRule="exact" w:val="264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:rsidR="00791F42" w:rsidRPr="00CC7EB7" w:rsidRDefault="00791F4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791F42" w:rsidRPr="00CC7EB7" w:rsidRDefault="00791F42">
            <w:pPr>
              <w:pStyle w:val="TableParagraph"/>
              <w:spacing w:before="27"/>
              <w:ind w:left="129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Seçmeli Ders</w:t>
            </w:r>
            <w:r w:rsidRPr="00CC7EB7">
              <w:rPr>
                <w:rFonts w:ascii="Times New Roman" w:hAnsi="Times New Roman" w:cs="Times New Roman"/>
                <w:spacing w:val="-5"/>
                <w:sz w:val="20"/>
                <w:szCs w:val="20"/>
                <w:lang w:val="tr-TR"/>
              </w:rPr>
              <w:t xml:space="preserve"> </w:t>
            </w: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II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791F42" w:rsidRPr="00CC7EB7" w:rsidRDefault="00791F42">
            <w:pPr>
              <w:pStyle w:val="TableParagraph"/>
              <w:spacing w:before="27"/>
              <w:ind w:right="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791F42" w:rsidRPr="00CC7EB7" w:rsidRDefault="00791F4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791F42" w:rsidRPr="00CC7EB7" w:rsidRDefault="00791F4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791F42" w:rsidRPr="00CC7EB7" w:rsidRDefault="00791F4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:rsidR="00791F42" w:rsidRPr="00CC7EB7" w:rsidRDefault="00791F4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91F42" w:rsidRPr="00CC7EB7" w:rsidRDefault="00791F42">
            <w:pPr>
              <w:pStyle w:val="TableParagraph"/>
              <w:spacing w:before="27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791F42" w:rsidRPr="00CC7EB7">
        <w:trPr>
          <w:trHeight w:hRule="exact" w:val="264"/>
        </w:trPr>
        <w:tc>
          <w:tcPr>
            <w:tcW w:w="13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791F42" w:rsidRPr="00CC7EB7" w:rsidRDefault="00791F4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211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791F42" w:rsidRPr="00CC7EB7" w:rsidRDefault="00791F42">
            <w:pPr>
              <w:pStyle w:val="TableParagraph"/>
              <w:spacing w:before="23"/>
              <w:ind w:left="129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Seçmeli Ders</w:t>
            </w:r>
            <w:r w:rsidRPr="00CC7EB7">
              <w:rPr>
                <w:rFonts w:ascii="Times New Roman" w:hAnsi="Times New Roman" w:cs="Times New Roman"/>
                <w:spacing w:val="-4"/>
                <w:sz w:val="20"/>
                <w:szCs w:val="20"/>
                <w:lang w:val="tr-TR"/>
              </w:rPr>
              <w:t xml:space="preserve"> </w:t>
            </w: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III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791F42" w:rsidRPr="00CC7EB7" w:rsidRDefault="00791F42">
            <w:pPr>
              <w:pStyle w:val="TableParagraph"/>
              <w:spacing w:before="23"/>
              <w:ind w:right="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791F42" w:rsidRPr="00CC7EB7" w:rsidRDefault="00791F4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:rsidR="00791F42" w:rsidRPr="00CC7EB7" w:rsidRDefault="00791F4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:rsidR="00791F42" w:rsidRPr="00CC7EB7" w:rsidRDefault="00791F4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791F42" w:rsidRPr="00CC7EB7" w:rsidRDefault="00791F4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F42" w:rsidRPr="00CC7EB7" w:rsidRDefault="00791F42">
            <w:pPr>
              <w:pStyle w:val="TableParagraph"/>
              <w:spacing w:before="23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791F42" w:rsidRPr="00CC7EB7">
        <w:trPr>
          <w:trHeight w:hRule="exact" w:val="266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791F42" w:rsidRPr="00CC7EB7" w:rsidRDefault="00791F4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791F42" w:rsidRPr="00CC7EB7" w:rsidRDefault="00791F42">
            <w:pPr>
              <w:pStyle w:val="TableParagraph"/>
              <w:spacing w:before="30"/>
              <w:ind w:left="129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Seçmeli Ders</w:t>
            </w:r>
            <w:r w:rsidRPr="00CC7EB7">
              <w:rPr>
                <w:rFonts w:ascii="Times New Roman" w:hAnsi="Times New Roman" w:cs="Times New Roman"/>
                <w:spacing w:val="-5"/>
                <w:sz w:val="20"/>
                <w:szCs w:val="20"/>
                <w:lang w:val="tr-TR"/>
              </w:rPr>
              <w:t xml:space="preserve"> </w:t>
            </w: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IV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791F42" w:rsidRPr="00CC7EB7" w:rsidRDefault="00791F42">
            <w:pPr>
              <w:pStyle w:val="TableParagraph"/>
              <w:spacing w:before="30"/>
              <w:ind w:right="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791F42" w:rsidRPr="00CC7EB7" w:rsidRDefault="00791F4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:rsidR="00791F42" w:rsidRPr="00CC7EB7" w:rsidRDefault="00791F4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:rsidR="00791F42" w:rsidRPr="00CC7EB7" w:rsidRDefault="00791F4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791F42" w:rsidRPr="00CC7EB7" w:rsidRDefault="00791F4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F42" w:rsidRPr="00CC7EB7" w:rsidRDefault="00791F42">
            <w:pPr>
              <w:pStyle w:val="TableParagraph"/>
              <w:spacing w:before="30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791F42" w:rsidRPr="00CC7EB7">
        <w:trPr>
          <w:trHeight w:hRule="exact" w:val="264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:rsidR="00791F42" w:rsidRPr="00CC7EB7" w:rsidRDefault="00791F4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791F42" w:rsidRPr="00CC7EB7" w:rsidRDefault="00791F42">
            <w:pPr>
              <w:pStyle w:val="TableParagraph"/>
              <w:spacing w:before="27"/>
              <w:ind w:left="129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Seçmeli Ders</w:t>
            </w:r>
            <w:r w:rsidRPr="00CC7EB7">
              <w:rPr>
                <w:rFonts w:ascii="Times New Roman" w:hAnsi="Times New Roman" w:cs="Times New Roman"/>
                <w:spacing w:val="-5"/>
                <w:sz w:val="20"/>
                <w:szCs w:val="20"/>
                <w:lang w:val="tr-TR"/>
              </w:rPr>
              <w:t xml:space="preserve"> </w:t>
            </w: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791F42" w:rsidRPr="00CC7EB7" w:rsidRDefault="00791F42">
            <w:pPr>
              <w:pStyle w:val="TableParagraph"/>
              <w:spacing w:before="27"/>
              <w:ind w:right="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791F42" w:rsidRPr="00CC7EB7" w:rsidRDefault="00791F4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791F42" w:rsidRPr="00CC7EB7" w:rsidRDefault="00791F4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791F42" w:rsidRPr="00CC7EB7" w:rsidRDefault="00791F4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:rsidR="00791F42" w:rsidRPr="00CC7EB7" w:rsidRDefault="00791F4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91F42" w:rsidRPr="00CC7EB7" w:rsidRDefault="00791F42">
            <w:pPr>
              <w:pStyle w:val="TableParagraph"/>
              <w:spacing w:before="27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791F42" w:rsidRPr="00CC7EB7" w:rsidTr="00544093">
        <w:trPr>
          <w:trHeight w:hRule="exact" w:val="254"/>
        </w:trPr>
        <w:tc>
          <w:tcPr>
            <w:tcW w:w="13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:rsidR="00791F42" w:rsidRPr="00CC7EB7" w:rsidRDefault="00791F4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2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791F42" w:rsidRPr="00CC7EB7" w:rsidRDefault="00791F42">
            <w:pPr>
              <w:pStyle w:val="TableParagraph"/>
              <w:spacing w:before="25"/>
              <w:ind w:left="129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Toplam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791F42" w:rsidRPr="00CC7EB7" w:rsidRDefault="00791F4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1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791F42" w:rsidRPr="00CC7EB7" w:rsidRDefault="00791F4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791F42" w:rsidRPr="00CC7EB7" w:rsidRDefault="00791F4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791F42" w:rsidRPr="00CC7EB7" w:rsidRDefault="00791F4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:rsidR="00791F42" w:rsidRPr="00CC7EB7" w:rsidRDefault="00791F4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91F42" w:rsidRPr="00CC7EB7" w:rsidRDefault="00791F42">
            <w:pPr>
              <w:pStyle w:val="TableParagraph"/>
              <w:spacing w:before="25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45</w:t>
            </w:r>
          </w:p>
        </w:tc>
      </w:tr>
    </w:tbl>
    <w:p w:rsidR="00BB7666" w:rsidRPr="00CC7EB7" w:rsidRDefault="00BB7666">
      <w:pPr>
        <w:rPr>
          <w:rFonts w:ascii="Times New Roman" w:eastAsia="Calibri" w:hAnsi="Times New Roman" w:cs="Times New Roman"/>
          <w:b/>
          <w:bCs/>
          <w:sz w:val="20"/>
          <w:szCs w:val="20"/>
          <w:lang w:val="tr-TR"/>
        </w:rPr>
      </w:pPr>
    </w:p>
    <w:p w:rsidR="00BB7666" w:rsidRPr="00CC7EB7" w:rsidRDefault="00BB7666">
      <w:pPr>
        <w:spacing w:before="10"/>
        <w:rPr>
          <w:rFonts w:ascii="Times New Roman" w:eastAsia="Calibri" w:hAnsi="Times New Roman" w:cs="Times New Roman"/>
          <w:b/>
          <w:bCs/>
          <w:sz w:val="20"/>
          <w:szCs w:val="20"/>
          <w:lang w:val="tr-TR"/>
        </w:rPr>
      </w:pPr>
    </w:p>
    <w:p w:rsidR="00BB7666" w:rsidRPr="00CC7EB7" w:rsidRDefault="00BB7666">
      <w:pPr>
        <w:rPr>
          <w:rFonts w:ascii="Times New Roman" w:eastAsia="Calibri" w:hAnsi="Times New Roman" w:cs="Times New Roman"/>
          <w:b/>
          <w:bCs/>
          <w:sz w:val="20"/>
          <w:szCs w:val="20"/>
          <w:lang w:val="tr-TR"/>
        </w:rPr>
      </w:pPr>
    </w:p>
    <w:p w:rsidR="00BB7666" w:rsidRPr="00CC7EB7" w:rsidRDefault="00BB7666">
      <w:pPr>
        <w:spacing w:before="11"/>
        <w:rPr>
          <w:rFonts w:ascii="Times New Roman" w:eastAsia="Calibri" w:hAnsi="Times New Roman" w:cs="Times New Roman"/>
          <w:b/>
          <w:bCs/>
          <w:sz w:val="20"/>
          <w:szCs w:val="20"/>
          <w:lang w:val="tr-TR"/>
        </w:rPr>
      </w:pPr>
    </w:p>
    <w:p w:rsidR="0071101A" w:rsidRPr="00CC7EB7" w:rsidRDefault="0071101A">
      <w:pPr>
        <w:spacing w:before="11"/>
        <w:rPr>
          <w:rFonts w:ascii="Times New Roman" w:eastAsia="Calibri" w:hAnsi="Times New Roman" w:cs="Times New Roman"/>
          <w:b/>
          <w:bCs/>
          <w:sz w:val="20"/>
          <w:szCs w:val="20"/>
          <w:lang w:val="tr-TR"/>
        </w:rPr>
      </w:pPr>
    </w:p>
    <w:tbl>
      <w:tblPr>
        <w:tblStyle w:val="TableNormal"/>
        <w:tblpPr w:leftFromText="141" w:rightFromText="141" w:vertAnchor="text" w:tblpX="157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565"/>
        <w:gridCol w:w="4237"/>
        <w:gridCol w:w="567"/>
        <w:gridCol w:w="440"/>
        <w:gridCol w:w="552"/>
        <w:gridCol w:w="591"/>
        <w:gridCol w:w="794"/>
        <w:gridCol w:w="605"/>
      </w:tblGrid>
      <w:tr w:rsidR="00BB7666" w:rsidRPr="00CC7EB7" w:rsidTr="00544093">
        <w:trPr>
          <w:trHeight w:hRule="exact" w:val="310"/>
        </w:trPr>
        <w:tc>
          <w:tcPr>
            <w:tcW w:w="9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66" w:rsidRPr="00CC7EB7" w:rsidRDefault="00D92E7B" w:rsidP="00544093">
            <w:pPr>
              <w:pStyle w:val="TableParagraph"/>
              <w:spacing w:before="54"/>
              <w:ind w:left="-1"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SEÇMELİ DERSLER</w:t>
            </w:r>
            <w:r w:rsidRPr="00CC7EB7">
              <w:rPr>
                <w:rFonts w:ascii="Times New Roman" w:hAnsi="Times New Roman" w:cs="Times New Roman"/>
                <w:b/>
                <w:spacing w:val="-9"/>
                <w:sz w:val="20"/>
                <w:szCs w:val="20"/>
                <w:lang w:val="tr-TR"/>
              </w:rPr>
              <w:t xml:space="preserve"> </w:t>
            </w:r>
            <w:r w:rsidRPr="00CC7EB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HAVUZU</w:t>
            </w:r>
          </w:p>
        </w:tc>
      </w:tr>
      <w:tr w:rsidR="00BB7666" w:rsidRPr="00CC7EB7" w:rsidTr="00B82E77">
        <w:trPr>
          <w:trHeight w:hRule="exact" w:val="37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66" w:rsidRPr="00CC7EB7" w:rsidRDefault="00D92E7B" w:rsidP="00544093">
            <w:pPr>
              <w:pStyle w:val="TableParagraph"/>
              <w:spacing w:before="59"/>
              <w:ind w:left="259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D.</w:t>
            </w:r>
            <w:r w:rsidRPr="00CC7EB7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tr-TR"/>
              </w:rPr>
              <w:t xml:space="preserve"> </w:t>
            </w:r>
            <w:r w:rsidRPr="00CC7EB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KODU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66" w:rsidRPr="00CC7EB7" w:rsidRDefault="00D92E7B" w:rsidP="00544093">
            <w:pPr>
              <w:pStyle w:val="TableParagraph"/>
              <w:spacing w:before="59"/>
              <w:ind w:left="136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DERSİN</w:t>
            </w:r>
            <w:r w:rsidRPr="00CC7EB7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tr-TR"/>
              </w:rPr>
              <w:t xml:space="preserve"> </w:t>
            </w:r>
            <w:r w:rsidRPr="00CC7EB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66" w:rsidRPr="00CC7EB7" w:rsidRDefault="00D92E7B" w:rsidP="00544093">
            <w:pPr>
              <w:pStyle w:val="TableParagraph"/>
              <w:spacing w:before="59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Z/S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BB7666" w:rsidRPr="00CC7EB7" w:rsidRDefault="00D92E7B" w:rsidP="00544093">
            <w:pPr>
              <w:pStyle w:val="TableParagraph"/>
              <w:spacing w:before="59"/>
              <w:ind w:lef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CC7EB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Teo</w:t>
            </w:r>
            <w:proofErr w:type="spellEnd"/>
            <w:r w:rsidRPr="00CC7EB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BB7666" w:rsidRPr="00CC7EB7" w:rsidRDefault="00D92E7B" w:rsidP="00544093">
            <w:pPr>
              <w:pStyle w:val="TableParagraph"/>
              <w:spacing w:before="59"/>
              <w:ind w:righ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proofErr w:type="spellStart"/>
            <w:proofErr w:type="gramStart"/>
            <w:r w:rsidRPr="00CC7EB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Uyg</w:t>
            </w:r>
            <w:proofErr w:type="spellEnd"/>
            <w:r w:rsidRPr="00CC7EB7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tr-TR"/>
              </w:rPr>
              <w:t xml:space="preserve"> </w:t>
            </w:r>
            <w:r w:rsidRPr="00CC7EB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</w:t>
            </w:r>
            <w:proofErr w:type="gramEnd"/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BB7666" w:rsidRPr="00CC7EB7" w:rsidRDefault="00D92E7B" w:rsidP="00544093">
            <w:pPr>
              <w:pStyle w:val="TableParagraph"/>
              <w:spacing w:before="59"/>
              <w:ind w:left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Top.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BB7666" w:rsidRPr="00CC7EB7" w:rsidRDefault="00D92E7B" w:rsidP="00544093">
            <w:pPr>
              <w:pStyle w:val="TableParagraph"/>
              <w:spacing w:before="59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Kredi</w:t>
            </w:r>
          </w:p>
        </w:tc>
      </w:tr>
      <w:tr w:rsidR="00BB7666" w:rsidRPr="00CC7EB7" w:rsidTr="00B82E77">
        <w:trPr>
          <w:trHeight w:hRule="exact" w:val="31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66" w:rsidRPr="00CC7EB7" w:rsidRDefault="00BB7666" w:rsidP="0054409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66" w:rsidRPr="00CC7EB7" w:rsidRDefault="00D92E7B" w:rsidP="00544093">
            <w:pPr>
              <w:pStyle w:val="TableParagraph"/>
              <w:spacing w:before="54"/>
              <w:ind w:left="136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Seçmeli</w:t>
            </w:r>
            <w:r w:rsidRPr="00CC7EB7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tr-TR"/>
              </w:rPr>
              <w:t xml:space="preserve"> </w:t>
            </w:r>
            <w:r w:rsidRPr="00CC7EB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Dersler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66" w:rsidRPr="00CC7EB7" w:rsidRDefault="00BB7666" w:rsidP="0054409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BB7666" w:rsidRPr="00CC7EB7" w:rsidRDefault="00BB7666" w:rsidP="0054409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BB7666" w:rsidRPr="00CC7EB7" w:rsidRDefault="00BB7666" w:rsidP="0054409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BB7666" w:rsidRPr="00CC7EB7" w:rsidRDefault="00BB7666" w:rsidP="0054409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BB7666" w:rsidRPr="00CC7EB7" w:rsidRDefault="00D92E7B" w:rsidP="00544093">
            <w:pPr>
              <w:pStyle w:val="TableParagraph"/>
              <w:spacing w:before="54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Ulusal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BB7666" w:rsidRPr="00CC7EB7" w:rsidRDefault="00D92E7B" w:rsidP="00544093">
            <w:pPr>
              <w:pStyle w:val="TableParagraph"/>
              <w:spacing w:before="54"/>
              <w:ind w:righ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ECTS</w:t>
            </w:r>
          </w:p>
        </w:tc>
      </w:tr>
      <w:tr w:rsidR="00323661" w:rsidRPr="00CC7EB7" w:rsidTr="00B82E77">
        <w:trPr>
          <w:trHeight w:hRule="exact" w:val="31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323661">
            <w:pPr>
              <w:pStyle w:val="TableParagraph"/>
              <w:spacing w:before="49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VLTZ105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883C8B">
            <w:pPr>
              <w:pStyle w:val="TableParagraph"/>
              <w:spacing w:before="54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Fare hakkında genel bilgiler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54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54"/>
              <w:ind w:right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C7EB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323661" w:rsidRPr="00CC7EB7" w:rsidTr="00B82E77">
        <w:trPr>
          <w:trHeight w:hRule="exact" w:val="31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DF3597">
            <w:pPr>
              <w:pStyle w:val="TableParagraph"/>
              <w:spacing w:before="49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VLTZ106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883C8B">
            <w:pPr>
              <w:pStyle w:val="TableParagraph"/>
              <w:spacing w:before="54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Sıçan hakkında genel bilgiler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54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54"/>
              <w:ind w:right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C7EB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323661" w:rsidRPr="00CC7EB7" w:rsidTr="00B82E77">
        <w:trPr>
          <w:trHeight w:hRule="exact" w:val="31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323661">
            <w:pPr>
              <w:pStyle w:val="TableParagraph"/>
              <w:spacing w:before="49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VLTZ107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tabs>
                <w:tab w:val="left" w:pos="874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Hamster</w:t>
            </w:r>
            <w:proofErr w:type="spellEnd"/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hakkında genel bilgiler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54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54"/>
              <w:ind w:right="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54"/>
              <w:ind w:lef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54"/>
              <w:ind w:righ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54"/>
              <w:ind w:righ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323661" w:rsidRPr="00CC7EB7" w:rsidTr="00B82E77">
        <w:trPr>
          <w:trHeight w:hRule="exact" w:val="31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DF3597">
            <w:pPr>
              <w:pStyle w:val="TableParagraph"/>
              <w:spacing w:before="49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VLTZ108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Kobay hakkında genel bilgiler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54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54"/>
              <w:ind w:right="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54"/>
              <w:ind w:lef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54"/>
              <w:ind w:righ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54"/>
              <w:ind w:righ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323661" w:rsidRPr="00CC7EB7" w:rsidTr="00B82E77">
        <w:trPr>
          <w:trHeight w:hRule="exact" w:val="31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DF3597">
            <w:pPr>
              <w:pStyle w:val="TableParagraph"/>
              <w:spacing w:before="49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VLTZ109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tabs>
                <w:tab w:val="left" w:pos="1389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Tavşan hakkında genel bilgiler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right="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lef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righ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54"/>
              <w:ind w:righ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323661" w:rsidRPr="00CC7EB7" w:rsidTr="00B82E77">
        <w:trPr>
          <w:trHeight w:hRule="exact" w:val="37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323661">
            <w:pPr>
              <w:pStyle w:val="TableParagraph"/>
              <w:spacing w:before="49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VLTZ110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Zebra balığı hakkında genel bilgiler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6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6"/>
              <w:ind w:right="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6"/>
              <w:ind w:lef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6"/>
              <w:ind w:righ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54"/>
              <w:ind w:righ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323661" w:rsidRPr="00CC7EB7" w:rsidTr="00B82E77">
        <w:trPr>
          <w:trHeight w:hRule="exact" w:val="31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DF3597">
            <w:pPr>
              <w:pStyle w:val="TableParagraph"/>
              <w:spacing w:before="49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VLTZ111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Bıldırcın hakkında genel bilgiler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right="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lef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righ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54"/>
              <w:ind w:righ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323661" w:rsidRPr="00CC7EB7" w:rsidTr="00B82E77">
        <w:trPr>
          <w:trHeight w:hRule="exact" w:val="31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DF3597">
            <w:pPr>
              <w:pStyle w:val="TableParagraph"/>
              <w:spacing w:before="49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VLTZ112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Kanatlı deney hayvanları hakkında genel bilgiler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right="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lef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righ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54"/>
              <w:ind w:righ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323661" w:rsidRPr="00CC7EB7" w:rsidTr="00B82E77">
        <w:trPr>
          <w:trHeight w:hRule="exact" w:val="31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DF3597">
            <w:pPr>
              <w:pStyle w:val="TableParagraph"/>
              <w:spacing w:before="49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VLTZ113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Diğer deney hayvanlar hakkında genel bilgiler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right="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lef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righ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54"/>
              <w:ind w:righ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323661" w:rsidRPr="00CC7EB7" w:rsidTr="00B82E77">
        <w:trPr>
          <w:trHeight w:hRule="exact" w:val="30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DF3597">
            <w:pPr>
              <w:pStyle w:val="TableParagraph"/>
              <w:spacing w:before="49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VLTZ114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tabs>
                <w:tab w:val="left" w:pos="1097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Omurgasız deney hayvanları hakkında genel bilgiler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right="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lef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righ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54"/>
              <w:ind w:righ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323661" w:rsidRPr="00CC7EB7" w:rsidTr="00B82E77">
        <w:trPr>
          <w:trHeight w:hRule="exact" w:val="31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DF3597">
            <w:pPr>
              <w:pStyle w:val="TableParagraph"/>
              <w:spacing w:before="49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VLTZ115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Transgenik</w:t>
            </w:r>
            <w:proofErr w:type="spellEnd"/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hayvanlar hakkında genel bilgiler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right="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lef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righ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54"/>
              <w:ind w:righ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323661" w:rsidRPr="00CC7EB7" w:rsidTr="00B82E77">
        <w:trPr>
          <w:trHeight w:hRule="exact" w:val="31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DF3597">
            <w:pPr>
              <w:pStyle w:val="TableParagraph"/>
              <w:spacing w:before="49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VLTZ116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Deney hayvanına alternatif deney metotları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6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6"/>
              <w:ind w:right="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6"/>
              <w:ind w:lef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6"/>
              <w:ind w:righ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54"/>
              <w:ind w:righ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323661" w:rsidRPr="00CC7EB7" w:rsidTr="00B82E77">
        <w:trPr>
          <w:trHeight w:hRule="exact" w:val="31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DF3597">
            <w:pPr>
              <w:pStyle w:val="TableParagraph"/>
              <w:spacing w:before="49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lastRenderedPageBreak/>
              <w:t>VLTZ117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Laboratuvar hayvanları anatomisine giriş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6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6"/>
              <w:ind w:right="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6"/>
              <w:ind w:lef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6"/>
              <w:ind w:righ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54"/>
              <w:ind w:righ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323661" w:rsidRPr="00CC7EB7" w:rsidTr="00B82E77">
        <w:trPr>
          <w:trHeight w:hRule="exact" w:val="31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323661">
            <w:pPr>
              <w:pStyle w:val="TableParagraph"/>
              <w:spacing w:before="49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VLTZ118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Laboratuvar hayvanları fizyolojisine giriş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4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line="194" w:lineRule="exact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line="194" w:lineRule="exact"/>
              <w:ind w:right="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line="194" w:lineRule="exact"/>
              <w:ind w:lef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line="194" w:lineRule="exact"/>
              <w:ind w:righ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49"/>
              <w:ind w:righ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323661" w:rsidRPr="00CC7EB7" w:rsidTr="00B82E77">
        <w:trPr>
          <w:trHeight w:hRule="exact" w:val="31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DF3597">
            <w:pPr>
              <w:pStyle w:val="TableParagraph"/>
              <w:spacing w:before="49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VLTZ119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Laboratuvar hayvanları biyokimyasına giriş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4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line="194" w:lineRule="exact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line="194" w:lineRule="exact"/>
              <w:ind w:right="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line="194" w:lineRule="exact"/>
              <w:ind w:lef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line="194" w:lineRule="exact"/>
              <w:ind w:righ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49"/>
              <w:ind w:righ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323661" w:rsidRPr="00CC7EB7" w:rsidTr="00B82E77">
        <w:trPr>
          <w:trHeight w:hRule="exact" w:val="31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DF3597">
            <w:pPr>
              <w:pStyle w:val="TableParagraph"/>
              <w:spacing w:before="49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VLTZ120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Laboratuvar hayvanları histolojisine giriş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right="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lef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righ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tabs>
                <w:tab w:val="left" w:pos="240"/>
                <w:tab w:val="center" w:pos="378"/>
              </w:tabs>
              <w:spacing w:before="54"/>
              <w:ind w:righ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323661" w:rsidRPr="00CC7EB7" w:rsidTr="00B82E77">
        <w:trPr>
          <w:trHeight w:hRule="exact" w:val="314"/>
        </w:trPr>
        <w:tc>
          <w:tcPr>
            <w:tcW w:w="15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DF3597">
            <w:pPr>
              <w:pStyle w:val="TableParagraph"/>
              <w:spacing w:before="49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VLTZ121</w:t>
            </w:r>
          </w:p>
        </w:tc>
        <w:tc>
          <w:tcPr>
            <w:tcW w:w="4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Laboratuvar hayvanları genetiğine giriş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right="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lef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righ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tabs>
                <w:tab w:val="left" w:pos="240"/>
                <w:tab w:val="center" w:pos="378"/>
              </w:tabs>
              <w:spacing w:before="54"/>
              <w:ind w:righ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323661" w:rsidRPr="00CC7EB7" w:rsidTr="00B82E77">
        <w:trPr>
          <w:trHeight w:hRule="exact" w:val="31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DF3597">
            <w:pPr>
              <w:pStyle w:val="TableParagraph"/>
              <w:spacing w:before="49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VLTZ122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Laboratuvar hayvanları parazitolojisine giriş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right="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lef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righ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tabs>
                <w:tab w:val="left" w:pos="240"/>
                <w:tab w:val="center" w:pos="378"/>
              </w:tabs>
              <w:spacing w:before="54"/>
              <w:ind w:righ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323661" w:rsidRPr="00CC7EB7" w:rsidTr="00B82E77">
        <w:trPr>
          <w:trHeight w:hRule="exact" w:val="31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DF3597">
            <w:pPr>
              <w:pStyle w:val="TableParagraph"/>
              <w:spacing w:before="49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VLTZ123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Laboratuvar hayvanları mikrobiyolojisine giriş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right="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lef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righ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tabs>
                <w:tab w:val="left" w:pos="240"/>
                <w:tab w:val="center" w:pos="378"/>
              </w:tabs>
              <w:spacing w:before="54"/>
              <w:ind w:righ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323661" w:rsidRPr="00CC7EB7" w:rsidTr="00B82E77">
        <w:trPr>
          <w:trHeight w:hRule="exact" w:val="31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DF3597">
            <w:pPr>
              <w:pStyle w:val="TableParagraph"/>
              <w:spacing w:before="49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VLTZ124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Laboratuvar hayvanları virolojisine giriş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right="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lef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righ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tabs>
                <w:tab w:val="left" w:pos="240"/>
                <w:tab w:val="center" w:pos="378"/>
              </w:tabs>
              <w:spacing w:before="54"/>
              <w:ind w:righ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323661" w:rsidRPr="00CC7EB7" w:rsidTr="00B82E77">
        <w:trPr>
          <w:trHeight w:hRule="exact" w:val="31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DF3597">
            <w:pPr>
              <w:pStyle w:val="TableParagraph"/>
              <w:spacing w:before="49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VLTZ125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Laboratuvar hayvanlarında </w:t>
            </w:r>
            <w:proofErr w:type="gramStart"/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farmakolojiye</w:t>
            </w:r>
            <w:proofErr w:type="gramEnd"/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giriş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right="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lef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righ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tabs>
                <w:tab w:val="left" w:pos="240"/>
                <w:tab w:val="center" w:pos="378"/>
              </w:tabs>
              <w:spacing w:before="54"/>
              <w:ind w:righ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323661" w:rsidRPr="00CC7EB7" w:rsidTr="00B82E77">
        <w:trPr>
          <w:trHeight w:hRule="exact" w:val="31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DF3597">
            <w:pPr>
              <w:pStyle w:val="TableParagraph"/>
              <w:spacing w:before="49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VLTZ126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Laboratuvar hayvanlarında toksikolojiye giriş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6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6"/>
              <w:ind w:right="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6"/>
              <w:ind w:lef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6"/>
              <w:ind w:righ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6"/>
              <w:ind w:righ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323661" w:rsidRPr="00CC7EB7" w:rsidTr="00B82E77">
        <w:trPr>
          <w:trHeight w:hRule="exact" w:val="31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DF3597">
            <w:pPr>
              <w:pStyle w:val="TableParagraph"/>
              <w:spacing w:before="49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VLTZ127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Laboratuvar hayvan hastalıkları patolojisine giriş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right="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lef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righ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tabs>
                <w:tab w:val="left" w:pos="240"/>
                <w:tab w:val="center" w:pos="378"/>
              </w:tabs>
              <w:spacing w:before="54"/>
              <w:ind w:righ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323661" w:rsidRPr="00CC7EB7" w:rsidTr="00B82E77">
        <w:trPr>
          <w:trHeight w:hRule="exact" w:val="31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DF3597">
            <w:pPr>
              <w:pStyle w:val="TableParagraph"/>
              <w:spacing w:before="49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VLTZ128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Mikroskobik preparat hazırlama teknikleri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right="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lef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righ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tabs>
                <w:tab w:val="left" w:pos="240"/>
                <w:tab w:val="center" w:pos="378"/>
              </w:tabs>
              <w:spacing w:before="54"/>
              <w:ind w:righ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323661" w:rsidRPr="00CC7EB7" w:rsidTr="00B82E77">
        <w:trPr>
          <w:trHeight w:hRule="exact" w:val="31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DF3597">
            <w:pPr>
              <w:pStyle w:val="TableParagraph"/>
              <w:spacing w:before="49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VLTZ129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Mikroskobik preparat boyama teknikleri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4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line="194" w:lineRule="exact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line="194" w:lineRule="exact"/>
              <w:ind w:right="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line="194" w:lineRule="exact"/>
              <w:ind w:lef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line="194" w:lineRule="exact"/>
              <w:ind w:righ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line="194" w:lineRule="exact"/>
              <w:ind w:righ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323661" w:rsidRPr="00CC7EB7" w:rsidTr="00B82E77">
        <w:trPr>
          <w:trHeight w:hRule="exact" w:val="31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DF3597">
            <w:pPr>
              <w:pStyle w:val="TableParagraph"/>
              <w:spacing w:before="49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VLTZ130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Yara ve yara iyileşmesi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right="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lef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righ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tabs>
                <w:tab w:val="left" w:pos="240"/>
                <w:tab w:val="center" w:pos="378"/>
              </w:tabs>
              <w:spacing w:before="54"/>
              <w:ind w:righ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323661" w:rsidRPr="00CC7EB7" w:rsidTr="00B82E77">
        <w:trPr>
          <w:trHeight w:hRule="exact" w:val="31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DF3597">
            <w:pPr>
              <w:pStyle w:val="TableParagraph"/>
              <w:spacing w:before="49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VLTZ131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Onkoloji ve deneysel onkolojiye giriş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6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6"/>
              <w:ind w:right="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6"/>
              <w:ind w:lef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6"/>
              <w:ind w:righ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6"/>
              <w:ind w:righ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323661" w:rsidRPr="00CC7EB7" w:rsidTr="00B82E77">
        <w:trPr>
          <w:trHeight w:hRule="exact" w:val="31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DF3597">
            <w:pPr>
              <w:pStyle w:val="TableParagraph"/>
              <w:spacing w:before="49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VLTZ132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Laboratuvar hayvanlarında anestezi ve ötenazi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right="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lef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righ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tabs>
                <w:tab w:val="left" w:pos="240"/>
                <w:tab w:val="center" w:pos="378"/>
              </w:tabs>
              <w:spacing w:before="54"/>
              <w:ind w:righ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323661" w:rsidRPr="00CC7EB7" w:rsidTr="00B82E77">
        <w:trPr>
          <w:trHeight w:hRule="exact" w:val="31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DF3597">
            <w:pPr>
              <w:pStyle w:val="TableParagraph"/>
              <w:spacing w:before="49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VLTZ133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Preoperatif</w:t>
            </w:r>
            <w:proofErr w:type="spellEnd"/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ve </w:t>
            </w:r>
            <w:proofErr w:type="spellStart"/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postoperatif</w:t>
            </w:r>
            <w:proofErr w:type="spellEnd"/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bakım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right="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lef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righ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tabs>
                <w:tab w:val="left" w:pos="240"/>
                <w:tab w:val="center" w:pos="378"/>
              </w:tabs>
              <w:spacing w:before="54"/>
              <w:ind w:righ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323661" w:rsidRPr="00CC7EB7" w:rsidTr="00B82E77">
        <w:trPr>
          <w:trHeight w:hRule="exact" w:val="31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DF3597">
            <w:pPr>
              <w:pStyle w:val="TableParagraph"/>
              <w:spacing w:before="49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VLTZ134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Laboratuvar hayvan hastalıkları kliniğine giriş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4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line="194" w:lineRule="exact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line="194" w:lineRule="exact"/>
              <w:ind w:right="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line="194" w:lineRule="exact"/>
              <w:ind w:lef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line="194" w:lineRule="exact"/>
              <w:ind w:righ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line="194" w:lineRule="exact"/>
              <w:ind w:righ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323661" w:rsidRPr="00CC7EB7" w:rsidTr="00B82E77">
        <w:trPr>
          <w:trHeight w:hRule="exact" w:val="31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DF3597">
            <w:pPr>
              <w:pStyle w:val="TableParagraph"/>
              <w:spacing w:before="49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VLTZ135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tabs>
                <w:tab w:val="left" w:pos="1063"/>
              </w:tabs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Laboratuvar hayvanlarında ilaç kullanımı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right="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lef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righ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tabs>
                <w:tab w:val="left" w:pos="240"/>
                <w:tab w:val="center" w:pos="378"/>
              </w:tabs>
              <w:spacing w:before="54"/>
              <w:ind w:righ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323661" w:rsidRPr="00CC7EB7" w:rsidTr="00B82E77">
        <w:trPr>
          <w:trHeight w:hRule="exact" w:val="27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DF3597">
            <w:pPr>
              <w:pStyle w:val="TableParagraph"/>
              <w:spacing w:before="49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VLTZ136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Laboratuvar hayvanları beslenmesine giriş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4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line="194" w:lineRule="exact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line="194" w:lineRule="exact"/>
              <w:ind w:right="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line="194" w:lineRule="exact"/>
              <w:ind w:lef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line="194" w:lineRule="exact"/>
              <w:ind w:righ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line="194" w:lineRule="exact"/>
              <w:ind w:righ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323661" w:rsidRPr="00CC7EB7" w:rsidTr="00B82E77">
        <w:trPr>
          <w:trHeight w:hRule="exact" w:val="31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DF3597">
            <w:pPr>
              <w:pStyle w:val="TableParagraph"/>
              <w:spacing w:before="49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VLTZ137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Deney hayvanı üretimine giriş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right="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lef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righ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tabs>
                <w:tab w:val="left" w:pos="240"/>
                <w:tab w:val="center" w:pos="378"/>
              </w:tabs>
              <w:spacing w:before="54"/>
              <w:ind w:righ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323661" w:rsidRPr="00CC7EB7" w:rsidTr="00B82E77">
        <w:trPr>
          <w:trHeight w:hRule="exact" w:val="31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DF3597">
            <w:pPr>
              <w:pStyle w:val="TableParagraph"/>
              <w:spacing w:before="49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VLTZ138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Tutuş, tespit ve kan alma yöntemleri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6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6"/>
              <w:ind w:right="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6"/>
              <w:ind w:lef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6"/>
              <w:ind w:righ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6"/>
              <w:ind w:righ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323661" w:rsidRPr="00CC7EB7" w:rsidTr="00B82E77">
        <w:trPr>
          <w:trHeight w:hRule="exact" w:val="31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DF3597">
            <w:pPr>
              <w:pStyle w:val="TableParagraph"/>
              <w:spacing w:before="49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VLTZ139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Laboratuvar hayvanlarında </w:t>
            </w:r>
            <w:proofErr w:type="spellStart"/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nekropsi</w:t>
            </w:r>
            <w:proofErr w:type="spellEnd"/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ve numune alma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right="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lef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righ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tabs>
                <w:tab w:val="left" w:pos="240"/>
                <w:tab w:val="center" w:pos="378"/>
              </w:tabs>
              <w:spacing w:before="54"/>
              <w:ind w:righ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323661" w:rsidRPr="00CC7EB7" w:rsidTr="00B82E77">
        <w:trPr>
          <w:trHeight w:hRule="exact" w:val="31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DF3597">
            <w:pPr>
              <w:pStyle w:val="TableParagraph"/>
              <w:spacing w:before="49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VLTZ140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Makroskobik</w:t>
            </w:r>
            <w:proofErr w:type="spellEnd"/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lezyonların görüntülenmesi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right="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lef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righ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tabs>
                <w:tab w:val="left" w:pos="240"/>
                <w:tab w:val="center" w:pos="378"/>
              </w:tabs>
              <w:spacing w:before="54"/>
              <w:ind w:righ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323661" w:rsidRPr="00CC7EB7" w:rsidTr="00B82E77">
        <w:trPr>
          <w:trHeight w:hRule="exact" w:val="31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DF3597">
            <w:pPr>
              <w:pStyle w:val="TableParagraph"/>
              <w:spacing w:before="49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VLTZ141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Toksikolojik</w:t>
            </w:r>
            <w:proofErr w:type="spellEnd"/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patoloji 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4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line="194" w:lineRule="exact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line="194" w:lineRule="exact"/>
              <w:ind w:right="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line="194" w:lineRule="exact"/>
              <w:ind w:lef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line="194" w:lineRule="exact"/>
              <w:ind w:righ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line="194" w:lineRule="exact"/>
              <w:ind w:righ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323661" w:rsidRPr="00CC7EB7" w:rsidTr="00B82E77">
        <w:trPr>
          <w:trHeight w:hRule="exact" w:val="31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DF3597">
            <w:pPr>
              <w:pStyle w:val="TableParagraph"/>
              <w:spacing w:before="49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VLTZ142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Çevre Toksikolojisinde tarama testleri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4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line="194" w:lineRule="exact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line="194" w:lineRule="exact"/>
              <w:ind w:right="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line="194" w:lineRule="exact"/>
              <w:ind w:lef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line="194" w:lineRule="exact"/>
              <w:ind w:righ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line="194" w:lineRule="exact"/>
              <w:ind w:righ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323661" w:rsidRPr="00CC7EB7" w:rsidTr="00B82E77">
        <w:trPr>
          <w:trHeight w:hRule="exact" w:val="31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DF3597">
            <w:pPr>
              <w:pStyle w:val="TableParagraph"/>
              <w:spacing w:before="49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VLTZ143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Deney hayvanlarında genel uygulama yöntemleri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6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6"/>
              <w:ind w:right="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6"/>
              <w:ind w:lef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6"/>
              <w:ind w:righ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6"/>
              <w:ind w:righ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323661" w:rsidRPr="00CC7EB7" w:rsidTr="00B82E77">
        <w:trPr>
          <w:trHeight w:hRule="exact" w:val="31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DF3597">
            <w:pPr>
              <w:pStyle w:val="TableParagraph"/>
              <w:spacing w:before="49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VLTZ144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Temel laboratuvar ilkeleri ve yöntemleri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6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6"/>
              <w:ind w:right="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6"/>
              <w:ind w:lef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6"/>
              <w:ind w:righ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6"/>
              <w:ind w:righ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323661" w:rsidRPr="00CC7EB7" w:rsidTr="00B82E77">
        <w:trPr>
          <w:trHeight w:hRule="exact" w:val="31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DF3597">
            <w:pPr>
              <w:pStyle w:val="TableParagraph"/>
              <w:spacing w:before="49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VLTZ145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Laboratuvar hayvanlarında </w:t>
            </w:r>
            <w:proofErr w:type="spellStart"/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biyogüvenlik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6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6"/>
              <w:ind w:right="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6"/>
              <w:ind w:lef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6"/>
              <w:ind w:righ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54"/>
              <w:ind w:righ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323661" w:rsidRPr="00CC7EB7" w:rsidTr="00B82E77">
        <w:trPr>
          <w:trHeight w:hRule="exact" w:val="34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DF3597">
            <w:pPr>
              <w:pStyle w:val="TableParagraph"/>
              <w:spacing w:before="49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VLTZ146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Deney hayvanı ünitesi kuruluş, işleyiş ve yönetimi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right="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lef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righ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tabs>
                <w:tab w:val="left" w:pos="240"/>
                <w:tab w:val="center" w:pos="378"/>
              </w:tabs>
              <w:spacing w:before="54"/>
              <w:ind w:righ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323661" w:rsidRPr="00CC7EB7" w:rsidTr="00B82E77">
        <w:trPr>
          <w:trHeight w:hRule="exact" w:val="27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DF3597">
            <w:pPr>
              <w:pStyle w:val="TableParagraph"/>
              <w:spacing w:before="49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VLTZ147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Hayvan psikolojisi hakkında genel ilkeler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6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6"/>
              <w:ind w:right="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6"/>
              <w:ind w:lef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6"/>
              <w:ind w:righ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6"/>
              <w:ind w:righ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323661" w:rsidRPr="00CC7EB7" w:rsidTr="00B82E77">
        <w:trPr>
          <w:trHeight w:hRule="exact" w:val="27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DF3597">
            <w:pPr>
              <w:pStyle w:val="TableParagraph"/>
              <w:spacing w:before="49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VLTZ148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Laboratuvar hayvanlarında refah ve davranış özellikleri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right="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lef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righ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tabs>
                <w:tab w:val="left" w:pos="240"/>
                <w:tab w:val="center" w:pos="378"/>
              </w:tabs>
              <w:spacing w:before="54"/>
              <w:ind w:righ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323661" w:rsidRPr="00CC7EB7" w:rsidTr="00B82E77">
        <w:trPr>
          <w:trHeight w:hRule="exact" w:val="314"/>
        </w:trPr>
        <w:tc>
          <w:tcPr>
            <w:tcW w:w="15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DF3597">
            <w:pPr>
              <w:pStyle w:val="TableParagraph"/>
              <w:spacing w:before="49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VLTZ149</w:t>
            </w:r>
          </w:p>
        </w:tc>
        <w:tc>
          <w:tcPr>
            <w:tcW w:w="4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Deney hayvanları araştırmalarında etik ilkeler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right="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lef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righ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tabs>
                <w:tab w:val="left" w:pos="240"/>
                <w:tab w:val="center" w:pos="378"/>
              </w:tabs>
              <w:spacing w:before="54"/>
              <w:ind w:righ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323661" w:rsidRPr="00CC7EB7" w:rsidTr="00B82E77">
        <w:trPr>
          <w:trHeight w:hRule="exact" w:val="31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DF3597">
            <w:pPr>
              <w:pStyle w:val="TableParagraph"/>
              <w:spacing w:before="49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VLTZ150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Sağlıkla ilgili araştırma ve analiz yöntemleri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4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line="194" w:lineRule="exact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line="194" w:lineRule="exact"/>
              <w:ind w:right="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line="194" w:lineRule="exact"/>
              <w:ind w:lef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line="194" w:lineRule="exact"/>
              <w:ind w:righ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line="194" w:lineRule="exact"/>
              <w:ind w:righ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323661" w:rsidRPr="00CC7EB7" w:rsidTr="00B82E77">
        <w:trPr>
          <w:trHeight w:hRule="exact" w:val="330"/>
        </w:trPr>
        <w:tc>
          <w:tcPr>
            <w:tcW w:w="15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DF3597">
            <w:pPr>
              <w:pStyle w:val="TableParagraph"/>
              <w:spacing w:before="49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VLTZ151</w:t>
            </w:r>
          </w:p>
        </w:tc>
        <w:tc>
          <w:tcPr>
            <w:tcW w:w="4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Kaynak tarama ve aktarımı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4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line="194" w:lineRule="exact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line="194" w:lineRule="exact"/>
              <w:ind w:right="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line="194" w:lineRule="exact"/>
              <w:ind w:lef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line="194" w:lineRule="exact"/>
              <w:ind w:righ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line="194" w:lineRule="exact"/>
              <w:ind w:righ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323661" w:rsidRPr="00CC7EB7" w:rsidTr="00B82E77">
        <w:trPr>
          <w:trHeight w:hRule="exact" w:val="36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DF3597">
            <w:pPr>
              <w:pStyle w:val="TableParagraph"/>
              <w:spacing w:before="49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VLTZ152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Bilimsel makale çeviri teknikleri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6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6"/>
              <w:ind w:right="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6"/>
              <w:ind w:lef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6"/>
              <w:ind w:righ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6"/>
              <w:ind w:righ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323661" w:rsidRPr="00CC7EB7" w:rsidTr="00B82E77">
        <w:trPr>
          <w:trHeight w:hRule="exact" w:val="36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DF3597">
            <w:pPr>
              <w:pStyle w:val="TableParagraph"/>
              <w:spacing w:before="49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VLTZ153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Deneysel araştırmalarda proje hazırlanma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6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6"/>
              <w:ind w:right="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6"/>
              <w:ind w:lef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6"/>
              <w:ind w:righ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6"/>
              <w:ind w:righ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323661" w:rsidRPr="00CC7EB7" w:rsidTr="00B82E77">
        <w:trPr>
          <w:trHeight w:hRule="exact" w:val="36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DF3597">
            <w:pPr>
              <w:pStyle w:val="TableParagraph"/>
              <w:spacing w:before="49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VLTZ154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Deneysel araştırma verilerinin kaydı ve sunumu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right="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lef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righ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tabs>
                <w:tab w:val="left" w:pos="240"/>
                <w:tab w:val="center" w:pos="378"/>
              </w:tabs>
              <w:spacing w:before="54"/>
              <w:ind w:righ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323661" w:rsidRPr="00CC7EB7" w:rsidTr="00B82E77">
        <w:trPr>
          <w:trHeight w:hRule="exact" w:val="36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DF3597">
            <w:pPr>
              <w:pStyle w:val="TableParagraph"/>
              <w:spacing w:before="49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VLTZ155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Deneysel çalışmalarda </w:t>
            </w:r>
            <w:proofErr w:type="spellStart"/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biyoistatistik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6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6"/>
              <w:ind w:right="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6"/>
              <w:ind w:lef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6"/>
              <w:ind w:righ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6"/>
              <w:ind w:righ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323661" w:rsidRPr="00CC7EB7" w:rsidTr="00B82E77">
        <w:trPr>
          <w:trHeight w:hRule="exact" w:val="29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DF3597">
            <w:pPr>
              <w:pStyle w:val="TableParagraph"/>
              <w:spacing w:before="49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VLTZ156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Araştırmayı yayına dönüştürme süreci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right="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lef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righ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tabs>
                <w:tab w:val="left" w:pos="240"/>
                <w:tab w:val="center" w:pos="378"/>
              </w:tabs>
              <w:spacing w:before="54"/>
              <w:ind w:righ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323661" w:rsidRPr="00CC7EB7" w:rsidTr="00B82E77">
        <w:trPr>
          <w:trHeight w:hRule="exact" w:val="314"/>
        </w:trPr>
        <w:tc>
          <w:tcPr>
            <w:tcW w:w="15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DF3597">
            <w:pPr>
              <w:pStyle w:val="TableParagraph"/>
              <w:spacing w:before="49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VLTZ157</w:t>
            </w:r>
          </w:p>
        </w:tc>
        <w:tc>
          <w:tcPr>
            <w:tcW w:w="4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Bilimsel makale yazımı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right="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lef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righ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tabs>
                <w:tab w:val="left" w:pos="240"/>
                <w:tab w:val="center" w:pos="378"/>
              </w:tabs>
              <w:spacing w:before="54"/>
              <w:ind w:righ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323661" w:rsidRPr="00CC7EB7" w:rsidTr="00B82E77">
        <w:trPr>
          <w:trHeight w:hRule="exact" w:val="314"/>
        </w:trPr>
        <w:tc>
          <w:tcPr>
            <w:tcW w:w="15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DF3597">
            <w:pPr>
              <w:pStyle w:val="TableParagraph"/>
              <w:spacing w:before="49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VLTZ158</w:t>
            </w:r>
          </w:p>
        </w:tc>
        <w:tc>
          <w:tcPr>
            <w:tcW w:w="4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Bilim, araştırma ve yayın etiği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4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line="194" w:lineRule="exact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line="194" w:lineRule="exact"/>
              <w:ind w:right="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line="194" w:lineRule="exact"/>
              <w:ind w:lef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line="194" w:lineRule="exact"/>
              <w:ind w:righ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line="194" w:lineRule="exact"/>
              <w:ind w:righ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323661" w:rsidRPr="00CC7EB7" w:rsidTr="00B82E77">
        <w:trPr>
          <w:trHeight w:hRule="exact" w:val="31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DF3597">
            <w:pPr>
              <w:pStyle w:val="TableParagraph"/>
              <w:spacing w:before="49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VLTZ159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Bilimsel Yenilikler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right="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lef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righ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3"/>
              <w:ind w:righ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323661" w:rsidRPr="00CC7EB7" w:rsidTr="00B82E77">
        <w:trPr>
          <w:trHeight w:hRule="exact" w:val="31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DF3597">
            <w:pPr>
              <w:pStyle w:val="TableParagraph"/>
              <w:spacing w:before="49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VLTZ160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Deney hayvanları mevzuatı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before="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line="195" w:lineRule="exact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line="195" w:lineRule="exact"/>
              <w:ind w:right="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line="195" w:lineRule="exact"/>
              <w:ind w:lef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323661" w:rsidRPr="00CC7EB7" w:rsidRDefault="00323661" w:rsidP="00B82E77">
            <w:pPr>
              <w:pStyle w:val="TableParagraph"/>
              <w:spacing w:line="195" w:lineRule="exact"/>
              <w:ind w:righ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:rsidR="00323661" w:rsidRPr="00CC7EB7" w:rsidRDefault="00323661" w:rsidP="00B82E77">
            <w:pPr>
              <w:pStyle w:val="TableParagraph"/>
              <w:spacing w:line="195" w:lineRule="exact"/>
              <w:ind w:righ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B82E77" w:rsidRPr="00CC7EB7" w:rsidTr="00B82E77">
        <w:trPr>
          <w:trHeight w:hRule="exact" w:val="366"/>
        </w:trPr>
        <w:tc>
          <w:tcPr>
            <w:tcW w:w="15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82E77" w:rsidRPr="00CC7EB7" w:rsidRDefault="00323661" w:rsidP="00B82E77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VLTZ161</w:t>
            </w:r>
            <w:bookmarkStart w:id="0" w:name="_GoBack"/>
            <w:bookmarkEnd w:id="0"/>
          </w:p>
        </w:tc>
        <w:tc>
          <w:tcPr>
            <w:tcW w:w="42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82E77" w:rsidRPr="00CC7EB7" w:rsidRDefault="00B82E77" w:rsidP="00B82E7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Deney Hayvanlarının </w:t>
            </w:r>
            <w:proofErr w:type="spellStart"/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Zoonoz</w:t>
            </w:r>
            <w:proofErr w:type="spellEnd"/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hastalıkları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82E77" w:rsidRPr="00CC7EB7" w:rsidRDefault="00B82E77" w:rsidP="00B82E77">
            <w:pPr>
              <w:pStyle w:val="TableParagraph"/>
              <w:spacing w:before="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:rsidR="00B82E77" w:rsidRPr="00CC7EB7" w:rsidRDefault="00B82E77" w:rsidP="00B82E77">
            <w:pPr>
              <w:pStyle w:val="TableParagraph"/>
              <w:spacing w:before="6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:rsidR="00B82E77" w:rsidRPr="00CC7EB7" w:rsidRDefault="00B82E77" w:rsidP="00B82E77">
            <w:pPr>
              <w:pStyle w:val="TableParagraph"/>
              <w:spacing w:before="6"/>
              <w:ind w:right="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:rsidR="00B82E77" w:rsidRPr="00CC7EB7" w:rsidRDefault="00B82E77" w:rsidP="00B82E77">
            <w:pPr>
              <w:pStyle w:val="TableParagraph"/>
              <w:spacing w:before="6"/>
              <w:ind w:lef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B82E77" w:rsidRPr="00CC7EB7" w:rsidRDefault="00B82E77" w:rsidP="00B82E77">
            <w:pPr>
              <w:pStyle w:val="TableParagraph"/>
              <w:spacing w:before="6"/>
              <w:ind w:righ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:rsidR="00B82E77" w:rsidRPr="00CC7EB7" w:rsidRDefault="00B82E77" w:rsidP="00B82E77">
            <w:pPr>
              <w:pStyle w:val="TableParagraph"/>
              <w:spacing w:before="6"/>
              <w:ind w:right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C7EB7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</w:tbl>
    <w:p w:rsidR="00FA2496" w:rsidRPr="00CC7EB7" w:rsidRDefault="00FA2496">
      <w:pPr>
        <w:rPr>
          <w:rFonts w:ascii="Times New Roman" w:hAnsi="Times New Roman" w:cs="Times New Roman"/>
          <w:sz w:val="20"/>
          <w:szCs w:val="20"/>
          <w:lang w:val="tr-TR"/>
        </w:rPr>
      </w:pPr>
    </w:p>
    <w:sectPr w:rsidR="00FA2496" w:rsidRPr="00CC7EB7">
      <w:pgSz w:w="11910" w:h="16840"/>
      <w:pgMar w:top="940" w:right="120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66"/>
    <w:rsid w:val="000B39AB"/>
    <w:rsid w:val="001E35C1"/>
    <w:rsid w:val="002C7A34"/>
    <w:rsid w:val="00302E9F"/>
    <w:rsid w:val="00323661"/>
    <w:rsid w:val="00391AA3"/>
    <w:rsid w:val="003B5371"/>
    <w:rsid w:val="004C536B"/>
    <w:rsid w:val="004F5D4D"/>
    <w:rsid w:val="00531F36"/>
    <w:rsid w:val="00544093"/>
    <w:rsid w:val="0070213E"/>
    <w:rsid w:val="0071101A"/>
    <w:rsid w:val="007314AA"/>
    <w:rsid w:val="00791F42"/>
    <w:rsid w:val="00796840"/>
    <w:rsid w:val="00861A74"/>
    <w:rsid w:val="00883C8B"/>
    <w:rsid w:val="00A000CD"/>
    <w:rsid w:val="00A2444E"/>
    <w:rsid w:val="00B43D05"/>
    <w:rsid w:val="00B82E77"/>
    <w:rsid w:val="00BA5536"/>
    <w:rsid w:val="00BB7666"/>
    <w:rsid w:val="00CC7EB7"/>
    <w:rsid w:val="00D15CDF"/>
    <w:rsid w:val="00D474BC"/>
    <w:rsid w:val="00D6618A"/>
    <w:rsid w:val="00D92E7B"/>
    <w:rsid w:val="00DC651B"/>
    <w:rsid w:val="00E534BD"/>
    <w:rsid w:val="00FA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51"/>
      <w:ind w:left="3881" w:hanging="2103"/>
    </w:pPr>
    <w:rPr>
      <w:rFonts w:ascii="Calibri" w:eastAsia="Calibri" w:hAnsi="Calibri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FA24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51"/>
      <w:ind w:left="3881" w:hanging="2103"/>
    </w:pPr>
    <w:rPr>
      <w:rFonts w:ascii="Calibri" w:eastAsia="Calibri" w:hAnsi="Calibri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FA24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aku.edu.tr/genel/image/akulogo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hpw7</dc:creator>
  <cp:lastModifiedBy>Windows User</cp:lastModifiedBy>
  <cp:revision>2</cp:revision>
  <dcterms:created xsi:type="dcterms:W3CDTF">2017-11-27T07:29:00Z</dcterms:created>
  <dcterms:modified xsi:type="dcterms:W3CDTF">2017-11-27T07:29:00Z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2015-11-02T00:00:00Z</vt:filetime>
  </property>
</Properties>
</file>